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EA" w:rsidRPr="00F874EA" w:rsidRDefault="00F874EA" w:rsidP="00F87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4EA">
        <w:rPr>
          <w:rFonts w:ascii="Times New Roman" w:hAnsi="Times New Roman" w:cs="Times New Roman"/>
          <w:b/>
          <w:sz w:val="24"/>
          <w:szCs w:val="24"/>
        </w:rPr>
        <w:t xml:space="preserve">Отзыв на выпускную квалификационную работу </w:t>
      </w:r>
    </w:p>
    <w:p w:rsidR="00F874EA" w:rsidRPr="00F874EA" w:rsidRDefault="00F874EA" w:rsidP="00F87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4EA">
        <w:rPr>
          <w:rFonts w:ascii="Times New Roman" w:hAnsi="Times New Roman" w:cs="Times New Roman"/>
          <w:b/>
          <w:sz w:val="24"/>
          <w:szCs w:val="24"/>
        </w:rPr>
        <w:t>студентки 5 курса исторического факультета</w:t>
      </w:r>
      <w:r w:rsidRPr="00F874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74EA" w:rsidRDefault="00F874EA" w:rsidP="00F87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74EA">
        <w:rPr>
          <w:rFonts w:ascii="Times New Roman" w:hAnsi="Times New Roman" w:cs="Times New Roman"/>
          <w:b/>
          <w:sz w:val="24"/>
          <w:szCs w:val="24"/>
        </w:rPr>
        <w:t>Переводчиковой</w:t>
      </w:r>
      <w:proofErr w:type="spellEnd"/>
      <w:r w:rsidRPr="00F874EA">
        <w:rPr>
          <w:rFonts w:ascii="Times New Roman" w:hAnsi="Times New Roman" w:cs="Times New Roman"/>
          <w:b/>
          <w:sz w:val="24"/>
          <w:szCs w:val="24"/>
        </w:rPr>
        <w:t xml:space="preserve"> Эльвиры Викторовны </w:t>
      </w:r>
      <w:r w:rsidRPr="00F874EA">
        <w:rPr>
          <w:rFonts w:ascii="Times New Roman" w:hAnsi="Times New Roman" w:cs="Times New Roman"/>
          <w:b/>
          <w:sz w:val="24"/>
          <w:szCs w:val="24"/>
        </w:rPr>
        <w:t>по теме</w:t>
      </w:r>
      <w:r w:rsidRPr="00F874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5187" w:rsidRDefault="00F874EA" w:rsidP="00F874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4EA">
        <w:rPr>
          <w:rFonts w:ascii="Times New Roman" w:hAnsi="Times New Roman" w:cs="Times New Roman"/>
          <w:b/>
          <w:sz w:val="24"/>
          <w:szCs w:val="24"/>
        </w:rPr>
        <w:t>«</w:t>
      </w:r>
      <w:r w:rsidRPr="00F874EA">
        <w:rPr>
          <w:rFonts w:ascii="Times New Roman" w:eastAsia="Times New Roman" w:hAnsi="Times New Roman" w:cs="Times New Roman"/>
          <w:b/>
          <w:sz w:val="24"/>
          <w:szCs w:val="24"/>
        </w:rPr>
        <w:t>ИСПОЛЬЗОВАНИЕ ЭЛЕМЕНТОВ ТЕАТРАЛИЗАЦИИ НА УРОКАХ ИСТОРИИ В 5-7 КЛАССАХ</w:t>
      </w:r>
      <w:r w:rsidRPr="00F874EA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F874EA" w:rsidRDefault="00F874EA" w:rsidP="00F874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4EA" w:rsidRDefault="00BE4828" w:rsidP="00F874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874EA">
        <w:rPr>
          <w:rFonts w:ascii="Times New Roman" w:eastAsia="Times New Roman" w:hAnsi="Times New Roman" w:cs="Times New Roman"/>
          <w:sz w:val="24"/>
          <w:szCs w:val="24"/>
        </w:rPr>
        <w:t>Геймификация</w:t>
      </w:r>
      <w:proofErr w:type="spellEnd"/>
      <w:r w:rsidR="00F874EA">
        <w:rPr>
          <w:rFonts w:ascii="Times New Roman" w:eastAsia="Times New Roman" w:hAnsi="Times New Roman" w:cs="Times New Roman"/>
          <w:sz w:val="24"/>
          <w:szCs w:val="24"/>
        </w:rPr>
        <w:t xml:space="preserve">, процесс включения в </w:t>
      </w:r>
      <w:r w:rsidR="00B62657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="00F874EA">
        <w:rPr>
          <w:rFonts w:ascii="Times New Roman" w:eastAsia="Times New Roman" w:hAnsi="Times New Roman" w:cs="Times New Roman"/>
          <w:sz w:val="24"/>
          <w:szCs w:val="24"/>
        </w:rPr>
        <w:t xml:space="preserve"> игровых элементов, является одной из заметных тенденций в развитии образования во всем мире, в стороне от которого не осталось и российское образование. Такая практика способствует повышению мотивации к учению, вовлеченности обучающихся в учебный процесс, позволяет усилить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proofErr w:type="spellStart"/>
      <w:r w:rsidR="00F874EA">
        <w:rPr>
          <w:rFonts w:ascii="Times New Roman" w:eastAsia="Times New Roman" w:hAnsi="Times New Roman" w:cs="Times New Roman"/>
          <w:sz w:val="24"/>
          <w:szCs w:val="24"/>
        </w:rPr>
        <w:t>практикоориентированность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Внушительный объем литературы и методических пособий позволяет составить довольно подробное представление о различных видах дидактических игр, в том числе применяемых в обучении истории, однако, справедливости ради, надо признать вслед за автором, что на практике одной из наиболее обделенных вниманием учителей</w:t>
      </w:r>
      <w:r w:rsidR="00F8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657">
        <w:rPr>
          <w:rFonts w:ascii="Times New Roman" w:eastAsia="Times New Roman" w:hAnsi="Times New Roman" w:cs="Times New Roman"/>
          <w:sz w:val="24"/>
          <w:szCs w:val="24"/>
        </w:rPr>
        <w:t>разновидности игровых 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 театрализованные игры. Это во многом и определило выбор темы и предмета представленного исследования Э.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Переводчиковой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4828" w:rsidRDefault="00BE4828" w:rsidP="00F874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своей работе Эльвира Викторовна описала широкий спектр проблем, позволяющих представить комплексное исследование темы: выделила основные черты дидактических игр как педаго</w:t>
      </w:r>
      <w:r w:rsidR="00B62657">
        <w:rPr>
          <w:rFonts w:ascii="Times New Roman" w:eastAsia="Times New Roman" w:hAnsi="Times New Roman" w:cs="Times New Roman"/>
          <w:sz w:val="24"/>
          <w:szCs w:val="24"/>
        </w:rPr>
        <w:t>гической технологии, рассмотрела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различные подходы к классификации игр, в том числе на уроках истории, провела сравнительный анализ характеристик игровых и театрализованных игр. </w:t>
      </w:r>
    </w:p>
    <w:p w:rsidR="00BE4828" w:rsidRDefault="00BE4828" w:rsidP="00F874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62657">
        <w:rPr>
          <w:rFonts w:ascii="Times New Roman" w:eastAsia="Times New Roman" w:hAnsi="Times New Roman" w:cs="Times New Roman"/>
          <w:sz w:val="24"/>
          <w:szCs w:val="24"/>
        </w:rPr>
        <w:t>Во второй главе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автор представила различные формы применения театрализации на уроках истории</w:t>
      </w:r>
      <w:r w:rsidR="00B62657">
        <w:rPr>
          <w:rFonts w:ascii="Times New Roman" w:eastAsia="Times New Roman" w:hAnsi="Times New Roman" w:cs="Times New Roman"/>
          <w:sz w:val="24"/>
          <w:szCs w:val="24"/>
        </w:rPr>
        <w:t xml:space="preserve"> в основной школе</w:t>
      </w:r>
      <w:r>
        <w:rPr>
          <w:rFonts w:ascii="Times New Roman" w:eastAsia="Times New Roman" w:hAnsi="Times New Roman" w:cs="Times New Roman"/>
          <w:sz w:val="24"/>
          <w:szCs w:val="24"/>
        </w:rPr>
        <w:t>: элемент урока для 5 класса в форме импровизационной исторической сценки; сценарий урока для 6 класса по теме «Столетняя война»</w:t>
      </w:r>
      <w:r w:rsidR="00B62657">
        <w:rPr>
          <w:rFonts w:ascii="Times New Roman" w:eastAsia="Times New Roman" w:hAnsi="Times New Roman" w:cs="Times New Roman"/>
          <w:sz w:val="24"/>
          <w:szCs w:val="24"/>
        </w:rPr>
        <w:t>, а также описал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этапы организации проектной деятельности обучающихся 7 класса по созданию сценария театрализованного </w:t>
      </w:r>
      <w:r w:rsidR="00B62657">
        <w:rPr>
          <w:rFonts w:ascii="Times New Roman" w:eastAsia="Times New Roman" w:hAnsi="Times New Roman" w:cs="Times New Roman"/>
          <w:sz w:val="24"/>
          <w:szCs w:val="24"/>
        </w:rPr>
        <w:t xml:space="preserve">элемента </w:t>
      </w:r>
      <w:r>
        <w:rPr>
          <w:rFonts w:ascii="Times New Roman" w:eastAsia="Times New Roman" w:hAnsi="Times New Roman" w:cs="Times New Roman"/>
          <w:sz w:val="24"/>
          <w:szCs w:val="24"/>
        </w:rPr>
        <w:t>урока по теме «Земский собор 1613 года»</w:t>
      </w:r>
      <w:r w:rsidR="00B626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педагогической практики Эльвире Викторовне удалось осуществить апробацию методической разработки для 5 класса, которая прошла успешно, что подтверждено </w:t>
      </w:r>
      <w:r w:rsidR="00B62657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анкетирования и контроля знаний. </w:t>
      </w:r>
    </w:p>
    <w:p w:rsidR="00B62657" w:rsidRDefault="00B62657" w:rsidP="00F874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целом представленная работа полностью соответствует требованиям к ВКР бакалавра, является самостоятельным, законченным исследованием, и, по мнению научного руководителя, заслуживает самой высокой оценки. </w:t>
      </w:r>
    </w:p>
    <w:p w:rsidR="00B62657" w:rsidRDefault="00B62657" w:rsidP="00F874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2657" w:rsidRDefault="00B62657" w:rsidP="00F874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к.и.н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, доцент кафедры </w:t>
      </w:r>
    </w:p>
    <w:p w:rsidR="00B62657" w:rsidRDefault="00B62657" w:rsidP="00F874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Отечественной истории</w:t>
      </w:r>
    </w:p>
    <w:p w:rsidR="00B62657" w:rsidRDefault="00B62657" w:rsidP="00F874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Ворошилова Н. В. </w:t>
      </w:r>
    </w:p>
    <w:p w:rsidR="00BE4828" w:rsidRPr="00F874EA" w:rsidRDefault="00BE4828" w:rsidP="00F874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4EA" w:rsidRDefault="00F874EA" w:rsidP="00F874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74EA" w:rsidRPr="00F874EA" w:rsidRDefault="00F874EA" w:rsidP="00F874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74EA" w:rsidRPr="00F8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1F"/>
    <w:rsid w:val="00003395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5950"/>
    <w:rsid w:val="00027747"/>
    <w:rsid w:val="000308DB"/>
    <w:rsid w:val="000375DE"/>
    <w:rsid w:val="00037958"/>
    <w:rsid w:val="00042320"/>
    <w:rsid w:val="00042E71"/>
    <w:rsid w:val="00043EEC"/>
    <w:rsid w:val="00047C11"/>
    <w:rsid w:val="00053E6B"/>
    <w:rsid w:val="000626CC"/>
    <w:rsid w:val="0006292E"/>
    <w:rsid w:val="00065735"/>
    <w:rsid w:val="000674E1"/>
    <w:rsid w:val="000700F4"/>
    <w:rsid w:val="0007217F"/>
    <w:rsid w:val="00082FEE"/>
    <w:rsid w:val="0008326E"/>
    <w:rsid w:val="00083588"/>
    <w:rsid w:val="00084680"/>
    <w:rsid w:val="0009040B"/>
    <w:rsid w:val="00091135"/>
    <w:rsid w:val="00094B57"/>
    <w:rsid w:val="000B0CAD"/>
    <w:rsid w:val="000B578F"/>
    <w:rsid w:val="000C406B"/>
    <w:rsid w:val="000C6A72"/>
    <w:rsid w:val="000C78BC"/>
    <w:rsid w:val="000C7E6E"/>
    <w:rsid w:val="000D1540"/>
    <w:rsid w:val="000D17E2"/>
    <w:rsid w:val="000D6B45"/>
    <w:rsid w:val="000E0B14"/>
    <w:rsid w:val="000E6276"/>
    <w:rsid w:val="000F01EA"/>
    <w:rsid w:val="000F0A94"/>
    <w:rsid w:val="000F2427"/>
    <w:rsid w:val="000F27F5"/>
    <w:rsid w:val="000F2AA4"/>
    <w:rsid w:val="000F51E5"/>
    <w:rsid w:val="000F5D46"/>
    <w:rsid w:val="00100812"/>
    <w:rsid w:val="0010118E"/>
    <w:rsid w:val="00101379"/>
    <w:rsid w:val="001141A7"/>
    <w:rsid w:val="001165A1"/>
    <w:rsid w:val="001236A1"/>
    <w:rsid w:val="00125648"/>
    <w:rsid w:val="00131530"/>
    <w:rsid w:val="00131736"/>
    <w:rsid w:val="00134D03"/>
    <w:rsid w:val="00135713"/>
    <w:rsid w:val="00135B3D"/>
    <w:rsid w:val="001372BD"/>
    <w:rsid w:val="00140AB0"/>
    <w:rsid w:val="00142F97"/>
    <w:rsid w:val="001441BD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24FB"/>
    <w:rsid w:val="001B2D20"/>
    <w:rsid w:val="001B3438"/>
    <w:rsid w:val="001B3996"/>
    <w:rsid w:val="001B5589"/>
    <w:rsid w:val="001C0634"/>
    <w:rsid w:val="001C6BED"/>
    <w:rsid w:val="001C7955"/>
    <w:rsid w:val="001D0718"/>
    <w:rsid w:val="001D4ADA"/>
    <w:rsid w:val="001E2341"/>
    <w:rsid w:val="001E3A71"/>
    <w:rsid w:val="001E68E6"/>
    <w:rsid w:val="001E71AC"/>
    <w:rsid w:val="001E7A51"/>
    <w:rsid w:val="001F531D"/>
    <w:rsid w:val="001F6FCC"/>
    <w:rsid w:val="001F74FB"/>
    <w:rsid w:val="00200962"/>
    <w:rsid w:val="00207CDA"/>
    <w:rsid w:val="0021213B"/>
    <w:rsid w:val="00223906"/>
    <w:rsid w:val="00223AB8"/>
    <w:rsid w:val="00223F84"/>
    <w:rsid w:val="00231DBA"/>
    <w:rsid w:val="0023265D"/>
    <w:rsid w:val="00233597"/>
    <w:rsid w:val="00240C0A"/>
    <w:rsid w:val="00246117"/>
    <w:rsid w:val="00250C43"/>
    <w:rsid w:val="00255421"/>
    <w:rsid w:val="002565DA"/>
    <w:rsid w:val="0026023B"/>
    <w:rsid w:val="0026091A"/>
    <w:rsid w:val="00270168"/>
    <w:rsid w:val="00270E7C"/>
    <w:rsid w:val="00270F3A"/>
    <w:rsid w:val="00271D59"/>
    <w:rsid w:val="00272764"/>
    <w:rsid w:val="002739E8"/>
    <w:rsid w:val="00275540"/>
    <w:rsid w:val="00276823"/>
    <w:rsid w:val="002815EE"/>
    <w:rsid w:val="00283B78"/>
    <w:rsid w:val="00284768"/>
    <w:rsid w:val="002864A1"/>
    <w:rsid w:val="0029478B"/>
    <w:rsid w:val="002A05FA"/>
    <w:rsid w:val="002B3517"/>
    <w:rsid w:val="002B5A79"/>
    <w:rsid w:val="002C012D"/>
    <w:rsid w:val="002C79D6"/>
    <w:rsid w:val="002D0F15"/>
    <w:rsid w:val="002D1AFC"/>
    <w:rsid w:val="002D1DAA"/>
    <w:rsid w:val="002E3A4C"/>
    <w:rsid w:val="002E53DA"/>
    <w:rsid w:val="002E5AF0"/>
    <w:rsid w:val="002E7D35"/>
    <w:rsid w:val="002F6665"/>
    <w:rsid w:val="003020BC"/>
    <w:rsid w:val="00303BBE"/>
    <w:rsid w:val="00303BE9"/>
    <w:rsid w:val="00304735"/>
    <w:rsid w:val="00305AE2"/>
    <w:rsid w:val="00310828"/>
    <w:rsid w:val="00311DD1"/>
    <w:rsid w:val="00312399"/>
    <w:rsid w:val="00315204"/>
    <w:rsid w:val="00316C81"/>
    <w:rsid w:val="003218E4"/>
    <w:rsid w:val="0032299F"/>
    <w:rsid w:val="003349EE"/>
    <w:rsid w:val="003356EF"/>
    <w:rsid w:val="00341E5F"/>
    <w:rsid w:val="003445EA"/>
    <w:rsid w:val="00345A59"/>
    <w:rsid w:val="003608FA"/>
    <w:rsid w:val="00365310"/>
    <w:rsid w:val="003679BC"/>
    <w:rsid w:val="0037171F"/>
    <w:rsid w:val="00382DF5"/>
    <w:rsid w:val="00383C54"/>
    <w:rsid w:val="0038433D"/>
    <w:rsid w:val="00385480"/>
    <w:rsid w:val="00392E66"/>
    <w:rsid w:val="003A12C5"/>
    <w:rsid w:val="003A28A2"/>
    <w:rsid w:val="003B19C8"/>
    <w:rsid w:val="003B1AED"/>
    <w:rsid w:val="003B2BF6"/>
    <w:rsid w:val="003B5EF2"/>
    <w:rsid w:val="003C53EE"/>
    <w:rsid w:val="003C7B39"/>
    <w:rsid w:val="003D0AAF"/>
    <w:rsid w:val="003D1BC6"/>
    <w:rsid w:val="003D2CD3"/>
    <w:rsid w:val="003D637C"/>
    <w:rsid w:val="003D7822"/>
    <w:rsid w:val="003E0E6A"/>
    <w:rsid w:val="003E13FC"/>
    <w:rsid w:val="003E4367"/>
    <w:rsid w:val="003E5F57"/>
    <w:rsid w:val="003E7739"/>
    <w:rsid w:val="003F79B1"/>
    <w:rsid w:val="00411B64"/>
    <w:rsid w:val="00416C5B"/>
    <w:rsid w:val="004173FE"/>
    <w:rsid w:val="004231CD"/>
    <w:rsid w:val="0043105F"/>
    <w:rsid w:val="0043283A"/>
    <w:rsid w:val="00434591"/>
    <w:rsid w:val="00437F65"/>
    <w:rsid w:val="00440583"/>
    <w:rsid w:val="00457FE6"/>
    <w:rsid w:val="0046511B"/>
    <w:rsid w:val="00465256"/>
    <w:rsid w:val="00466DF6"/>
    <w:rsid w:val="004678E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B035F"/>
    <w:rsid w:val="004B182D"/>
    <w:rsid w:val="004B2F18"/>
    <w:rsid w:val="004B2F70"/>
    <w:rsid w:val="004B66E9"/>
    <w:rsid w:val="004C04BB"/>
    <w:rsid w:val="004C3418"/>
    <w:rsid w:val="004C37AA"/>
    <w:rsid w:val="004C53A1"/>
    <w:rsid w:val="004C6161"/>
    <w:rsid w:val="004D45E3"/>
    <w:rsid w:val="004D7F39"/>
    <w:rsid w:val="004E3919"/>
    <w:rsid w:val="004E42DE"/>
    <w:rsid w:val="004E6B25"/>
    <w:rsid w:val="004F22BE"/>
    <w:rsid w:val="004F5C43"/>
    <w:rsid w:val="005018CA"/>
    <w:rsid w:val="005036A9"/>
    <w:rsid w:val="00504853"/>
    <w:rsid w:val="00505A59"/>
    <w:rsid w:val="005154B5"/>
    <w:rsid w:val="005220E7"/>
    <w:rsid w:val="00522A0F"/>
    <w:rsid w:val="00525633"/>
    <w:rsid w:val="00527D8B"/>
    <w:rsid w:val="005324B6"/>
    <w:rsid w:val="00536FAF"/>
    <w:rsid w:val="005373F9"/>
    <w:rsid w:val="00543399"/>
    <w:rsid w:val="005459A8"/>
    <w:rsid w:val="00552FD7"/>
    <w:rsid w:val="0055381A"/>
    <w:rsid w:val="005562FF"/>
    <w:rsid w:val="00557CD5"/>
    <w:rsid w:val="005605AB"/>
    <w:rsid w:val="00572223"/>
    <w:rsid w:val="00572A44"/>
    <w:rsid w:val="005743CD"/>
    <w:rsid w:val="00575929"/>
    <w:rsid w:val="0058044A"/>
    <w:rsid w:val="00582D20"/>
    <w:rsid w:val="005831F7"/>
    <w:rsid w:val="00583962"/>
    <w:rsid w:val="005855D5"/>
    <w:rsid w:val="00587B5A"/>
    <w:rsid w:val="00595490"/>
    <w:rsid w:val="00595744"/>
    <w:rsid w:val="005A16CE"/>
    <w:rsid w:val="005A3A0F"/>
    <w:rsid w:val="005A52B7"/>
    <w:rsid w:val="005A6E56"/>
    <w:rsid w:val="005B35BD"/>
    <w:rsid w:val="005B5C8C"/>
    <w:rsid w:val="005C0936"/>
    <w:rsid w:val="005C1E26"/>
    <w:rsid w:val="005C2378"/>
    <w:rsid w:val="005C3594"/>
    <w:rsid w:val="005C503F"/>
    <w:rsid w:val="005C52A1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3259F"/>
    <w:rsid w:val="006408A5"/>
    <w:rsid w:val="00641D59"/>
    <w:rsid w:val="00644FF7"/>
    <w:rsid w:val="0064611F"/>
    <w:rsid w:val="00653D2A"/>
    <w:rsid w:val="006541B1"/>
    <w:rsid w:val="00655889"/>
    <w:rsid w:val="006604F4"/>
    <w:rsid w:val="00660FDA"/>
    <w:rsid w:val="006658D2"/>
    <w:rsid w:val="006754A6"/>
    <w:rsid w:val="00683059"/>
    <w:rsid w:val="00685F8B"/>
    <w:rsid w:val="0068672C"/>
    <w:rsid w:val="00686BCE"/>
    <w:rsid w:val="00686D61"/>
    <w:rsid w:val="0068782F"/>
    <w:rsid w:val="006933F5"/>
    <w:rsid w:val="00694F0C"/>
    <w:rsid w:val="006A1EB1"/>
    <w:rsid w:val="006A4533"/>
    <w:rsid w:val="006B2C9A"/>
    <w:rsid w:val="006B41DA"/>
    <w:rsid w:val="006B5550"/>
    <w:rsid w:val="006C1987"/>
    <w:rsid w:val="006C4985"/>
    <w:rsid w:val="006C7A6B"/>
    <w:rsid w:val="006D587C"/>
    <w:rsid w:val="006D7FCF"/>
    <w:rsid w:val="006E211A"/>
    <w:rsid w:val="006E3021"/>
    <w:rsid w:val="006E317C"/>
    <w:rsid w:val="006E6352"/>
    <w:rsid w:val="006E7DEA"/>
    <w:rsid w:val="006F170C"/>
    <w:rsid w:val="006F1B6C"/>
    <w:rsid w:val="006F52CE"/>
    <w:rsid w:val="006F580E"/>
    <w:rsid w:val="006F7749"/>
    <w:rsid w:val="00700CBA"/>
    <w:rsid w:val="007072E2"/>
    <w:rsid w:val="00712CC4"/>
    <w:rsid w:val="00714EBF"/>
    <w:rsid w:val="0071622D"/>
    <w:rsid w:val="00717190"/>
    <w:rsid w:val="00717DEC"/>
    <w:rsid w:val="007208E1"/>
    <w:rsid w:val="00720C5B"/>
    <w:rsid w:val="00720DFC"/>
    <w:rsid w:val="00735E21"/>
    <w:rsid w:val="007438CB"/>
    <w:rsid w:val="00746B8E"/>
    <w:rsid w:val="00747283"/>
    <w:rsid w:val="00747287"/>
    <w:rsid w:val="00750E03"/>
    <w:rsid w:val="007531D8"/>
    <w:rsid w:val="00755A6E"/>
    <w:rsid w:val="00755F32"/>
    <w:rsid w:val="0076171E"/>
    <w:rsid w:val="0076425C"/>
    <w:rsid w:val="00766F37"/>
    <w:rsid w:val="0077058C"/>
    <w:rsid w:val="00774030"/>
    <w:rsid w:val="0077532A"/>
    <w:rsid w:val="00776869"/>
    <w:rsid w:val="007810FC"/>
    <w:rsid w:val="00783DEA"/>
    <w:rsid w:val="007923A4"/>
    <w:rsid w:val="00795639"/>
    <w:rsid w:val="00796A6B"/>
    <w:rsid w:val="007A00F5"/>
    <w:rsid w:val="007A57D8"/>
    <w:rsid w:val="007B10EB"/>
    <w:rsid w:val="007B378B"/>
    <w:rsid w:val="007B3DF3"/>
    <w:rsid w:val="007C2D32"/>
    <w:rsid w:val="007C5003"/>
    <w:rsid w:val="007C554F"/>
    <w:rsid w:val="007C6DAF"/>
    <w:rsid w:val="007D147E"/>
    <w:rsid w:val="007D2CEE"/>
    <w:rsid w:val="007D4B32"/>
    <w:rsid w:val="007E049C"/>
    <w:rsid w:val="007E27A3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36A5"/>
    <w:rsid w:val="00834168"/>
    <w:rsid w:val="00841F0B"/>
    <w:rsid w:val="00847706"/>
    <w:rsid w:val="00857328"/>
    <w:rsid w:val="0086592A"/>
    <w:rsid w:val="00867DCD"/>
    <w:rsid w:val="00872C5B"/>
    <w:rsid w:val="00881595"/>
    <w:rsid w:val="0088571D"/>
    <w:rsid w:val="00885EA2"/>
    <w:rsid w:val="0089327A"/>
    <w:rsid w:val="0089564A"/>
    <w:rsid w:val="00897B90"/>
    <w:rsid w:val="008A07C3"/>
    <w:rsid w:val="008A21DD"/>
    <w:rsid w:val="008B4E8E"/>
    <w:rsid w:val="008B64D4"/>
    <w:rsid w:val="008C03A6"/>
    <w:rsid w:val="008C5D81"/>
    <w:rsid w:val="008C6E57"/>
    <w:rsid w:val="008C73B7"/>
    <w:rsid w:val="008D5187"/>
    <w:rsid w:val="008E4852"/>
    <w:rsid w:val="008E52C3"/>
    <w:rsid w:val="008F3FBE"/>
    <w:rsid w:val="008F556F"/>
    <w:rsid w:val="008F5BAA"/>
    <w:rsid w:val="00900E80"/>
    <w:rsid w:val="00903106"/>
    <w:rsid w:val="00906105"/>
    <w:rsid w:val="00907D7A"/>
    <w:rsid w:val="00910841"/>
    <w:rsid w:val="00910E48"/>
    <w:rsid w:val="00920151"/>
    <w:rsid w:val="009263B0"/>
    <w:rsid w:val="00926F34"/>
    <w:rsid w:val="009270B7"/>
    <w:rsid w:val="00933301"/>
    <w:rsid w:val="00941AA0"/>
    <w:rsid w:val="00945E67"/>
    <w:rsid w:val="00951591"/>
    <w:rsid w:val="00951D6E"/>
    <w:rsid w:val="00952279"/>
    <w:rsid w:val="00952D63"/>
    <w:rsid w:val="00953728"/>
    <w:rsid w:val="00956362"/>
    <w:rsid w:val="00956F2A"/>
    <w:rsid w:val="009620A4"/>
    <w:rsid w:val="00963BA1"/>
    <w:rsid w:val="00965E63"/>
    <w:rsid w:val="0097385C"/>
    <w:rsid w:val="009762F5"/>
    <w:rsid w:val="00983176"/>
    <w:rsid w:val="0099086D"/>
    <w:rsid w:val="00993252"/>
    <w:rsid w:val="009A1504"/>
    <w:rsid w:val="009A4521"/>
    <w:rsid w:val="009B29FA"/>
    <w:rsid w:val="009C040A"/>
    <w:rsid w:val="009C20F7"/>
    <w:rsid w:val="009C37EF"/>
    <w:rsid w:val="009C4878"/>
    <w:rsid w:val="009C7F7D"/>
    <w:rsid w:val="009D034E"/>
    <w:rsid w:val="009D05D8"/>
    <w:rsid w:val="009D0EFE"/>
    <w:rsid w:val="009D25A3"/>
    <w:rsid w:val="009E290E"/>
    <w:rsid w:val="009E5378"/>
    <w:rsid w:val="009F147A"/>
    <w:rsid w:val="009F643D"/>
    <w:rsid w:val="009F664C"/>
    <w:rsid w:val="009F72E6"/>
    <w:rsid w:val="009F76FE"/>
    <w:rsid w:val="00A0160E"/>
    <w:rsid w:val="00A039FE"/>
    <w:rsid w:val="00A138FB"/>
    <w:rsid w:val="00A17FE7"/>
    <w:rsid w:val="00A20AAC"/>
    <w:rsid w:val="00A22638"/>
    <w:rsid w:val="00A3571A"/>
    <w:rsid w:val="00A37687"/>
    <w:rsid w:val="00A623FD"/>
    <w:rsid w:val="00A707A7"/>
    <w:rsid w:val="00A90A93"/>
    <w:rsid w:val="00AA73CF"/>
    <w:rsid w:val="00AB0353"/>
    <w:rsid w:val="00AB3B62"/>
    <w:rsid w:val="00AC55E3"/>
    <w:rsid w:val="00AD0EAA"/>
    <w:rsid w:val="00AD2000"/>
    <w:rsid w:val="00AD213D"/>
    <w:rsid w:val="00AE29EC"/>
    <w:rsid w:val="00AE60D9"/>
    <w:rsid w:val="00AE6635"/>
    <w:rsid w:val="00AF27D0"/>
    <w:rsid w:val="00AF701D"/>
    <w:rsid w:val="00AF740C"/>
    <w:rsid w:val="00AF7C6F"/>
    <w:rsid w:val="00B003A5"/>
    <w:rsid w:val="00B00952"/>
    <w:rsid w:val="00B020DE"/>
    <w:rsid w:val="00B05521"/>
    <w:rsid w:val="00B07068"/>
    <w:rsid w:val="00B071AC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2126"/>
    <w:rsid w:val="00B47867"/>
    <w:rsid w:val="00B53645"/>
    <w:rsid w:val="00B54395"/>
    <w:rsid w:val="00B54A1B"/>
    <w:rsid w:val="00B56323"/>
    <w:rsid w:val="00B62657"/>
    <w:rsid w:val="00B72665"/>
    <w:rsid w:val="00B73899"/>
    <w:rsid w:val="00B80C49"/>
    <w:rsid w:val="00B84B99"/>
    <w:rsid w:val="00B858AC"/>
    <w:rsid w:val="00B87A1A"/>
    <w:rsid w:val="00B91A50"/>
    <w:rsid w:val="00B977B1"/>
    <w:rsid w:val="00B97F1D"/>
    <w:rsid w:val="00BA006E"/>
    <w:rsid w:val="00BA05AB"/>
    <w:rsid w:val="00BA6717"/>
    <w:rsid w:val="00BA748F"/>
    <w:rsid w:val="00BB1DAD"/>
    <w:rsid w:val="00BB4065"/>
    <w:rsid w:val="00BB62C9"/>
    <w:rsid w:val="00BC1390"/>
    <w:rsid w:val="00BC13AA"/>
    <w:rsid w:val="00BC149F"/>
    <w:rsid w:val="00BC3731"/>
    <w:rsid w:val="00BC46B6"/>
    <w:rsid w:val="00BD45D5"/>
    <w:rsid w:val="00BD7E75"/>
    <w:rsid w:val="00BE4828"/>
    <w:rsid w:val="00BE55A0"/>
    <w:rsid w:val="00BF31CE"/>
    <w:rsid w:val="00BF3CC0"/>
    <w:rsid w:val="00BF589E"/>
    <w:rsid w:val="00BF690C"/>
    <w:rsid w:val="00C0358E"/>
    <w:rsid w:val="00C06671"/>
    <w:rsid w:val="00C06EB5"/>
    <w:rsid w:val="00C07308"/>
    <w:rsid w:val="00C13930"/>
    <w:rsid w:val="00C17909"/>
    <w:rsid w:val="00C2041A"/>
    <w:rsid w:val="00C21D81"/>
    <w:rsid w:val="00C24373"/>
    <w:rsid w:val="00C30344"/>
    <w:rsid w:val="00C303E4"/>
    <w:rsid w:val="00C30ED8"/>
    <w:rsid w:val="00C3399A"/>
    <w:rsid w:val="00C40860"/>
    <w:rsid w:val="00C418A9"/>
    <w:rsid w:val="00C4220D"/>
    <w:rsid w:val="00C42277"/>
    <w:rsid w:val="00C44C2D"/>
    <w:rsid w:val="00C45E06"/>
    <w:rsid w:val="00C464D1"/>
    <w:rsid w:val="00C47ECA"/>
    <w:rsid w:val="00C50A24"/>
    <w:rsid w:val="00C5522C"/>
    <w:rsid w:val="00C621BE"/>
    <w:rsid w:val="00C6270D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5743"/>
    <w:rsid w:val="00C873DE"/>
    <w:rsid w:val="00C945D4"/>
    <w:rsid w:val="00C949EB"/>
    <w:rsid w:val="00C95266"/>
    <w:rsid w:val="00CA1D99"/>
    <w:rsid w:val="00CA4267"/>
    <w:rsid w:val="00CA76B1"/>
    <w:rsid w:val="00CB1780"/>
    <w:rsid w:val="00CB52C4"/>
    <w:rsid w:val="00CD216C"/>
    <w:rsid w:val="00CD3091"/>
    <w:rsid w:val="00CD3D8C"/>
    <w:rsid w:val="00CD448F"/>
    <w:rsid w:val="00CD4A5D"/>
    <w:rsid w:val="00CD74DB"/>
    <w:rsid w:val="00CE7150"/>
    <w:rsid w:val="00CE7A8E"/>
    <w:rsid w:val="00D0041D"/>
    <w:rsid w:val="00D0523B"/>
    <w:rsid w:val="00D1022D"/>
    <w:rsid w:val="00D1369D"/>
    <w:rsid w:val="00D13BEF"/>
    <w:rsid w:val="00D164B6"/>
    <w:rsid w:val="00D16E3A"/>
    <w:rsid w:val="00D22FFC"/>
    <w:rsid w:val="00D3155A"/>
    <w:rsid w:val="00D336B1"/>
    <w:rsid w:val="00D45BC3"/>
    <w:rsid w:val="00D45C15"/>
    <w:rsid w:val="00D5317B"/>
    <w:rsid w:val="00D57E48"/>
    <w:rsid w:val="00D60007"/>
    <w:rsid w:val="00D62521"/>
    <w:rsid w:val="00D63652"/>
    <w:rsid w:val="00D70E88"/>
    <w:rsid w:val="00D71F3A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B5E07"/>
    <w:rsid w:val="00DD6B99"/>
    <w:rsid w:val="00DD77D6"/>
    <w:rsid w:val="00DE5987"/>
    <w:rsid w:val="00DF2E85"/>
    <w:rsid w:val="00DF4827"/>
    <w:rsid w:val="00E0162D"/>
    <w:rsid w:val="00E02869"/>
    <w:rsid w:val="00E0512D"/>
    <w:rsid w:val="00E110FA"/>
    <w:rsid w:val="00E11A57"/>
    <w:rsid w:val="00E12FC7"/>
    <w:rsid w:val="00E133D2"/>
    <w:rsid w:val="00E16092"/>
    <w:rsid w:val="00E16D28"/>
    <w:rsid w:val="00E22271"/>
    <w:rsid w:val="00E24E46"/>
    <w:rsid w:val="00E327F5"/>
    <w:rsid w:val="00E415F6"/>
    <w:rsid w:val="00E46671"/>
    <w:rsid w:val="00E51048"/>
    <w:rsid w:val="00E51D67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6501"/>
    <w:rsid w:val="00E96A0D"/>
    <w:rsid w:val="00E976BD"/>
    <w:rsid w:val="00EA013A"/>
    <w:rsid w:val="00EA4BFA"/>
    <w:rsid w:val="00EA5FAA"/>
    <w:rsid w:val="00EA65E0"/>
    <w:rsid w:val="00EA79CD"/>
    <w:rsid w:val="00EB0195"/>
    <w:rsid w:val="00EB3900"/>
    <w:rsid w:val="00EB5E64"/>
    <w:rsid w:val="00ED2E7D"/>
    <w:rsid w:val="00ED4CBE"/>
    <w:rsid w:val="00EE2FBB"/>
    <w:rsid w:val="00EE79E7"/>
    <w:rsid w:val="00EF4D1B"/>
    <w:rsid w:val="00EF6863"/>
    <w:rsid w:val="00F00916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3505D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874EA"/>
    <w:rsid w:val="00F9254E"/>
    <w:rsid w:val="00F92726"/>
    <w:rsid w:val="00F9684F"/>
    <w:rsid w:val="00F97592"/>
    <w:rsid w:val="00FA03DD"/>
    <w:rsid w:val="00FA4733"/>
    <w:rsid w:val="00FB2013"/>
    <w:rsid w:val="00FB524E"/>
    <w:rsid w:val="00FB53D7"/>
    <w:rsid w:val="00FB728B"/>
    <w:rsid w:val="00FC219D"/>
    <w:rsid w:val="00FC2E0B"/>
    <w:rsid w:val="00FC76E1"/>
    <w:rsid w:val="00FD41E6"/>
    <w:rsid w:val="00FD62CE"/>
    <w:rsid w:val="00FD78F4"/>
    <w:rsid w:val="00FE013C"/>
    <w:rsid w:val="00FE3A06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44B4B-B076-48A2-9601-84D2818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2023-06-20T13:20:00Z</dcterms:created>
  <dcterms:modified xsi:type="dcterms:W3CDTF">2023-06-20T13:48:00Z</dcterms:modified>
</cp:coreProperties>
</file>