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69C" w:rsidRDefault="005F569C" w:rsidP="005F56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69C">
        <w:rPr>
          <w:rFonts w:ascii="Times New Roman" w:hAnsi="Times New Roman" w:cs="Times New Roman"/>
          <w:b/>
          <w:sz w:val="28"/>
          <w:szCs w:val="28"/>
        </w:rPr>
        <w:t xml:space="preserve">Отзыв </w:t>
      </w:r>
    </w:p>
    <w:p w:rsidR="005F569C" w:rsidRPr="005F569C" w:rsidRDefault="005F569C" w:rsidP="005F56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69C">
        <w:rPr>
          <w:rFonts w:ascii="Times New Roman" w:hAnsi="Times New Roman" w:cs="Times New Roman"/>
          <w:b/>
          <w:sz w:val="28"/>
          <w:szCs w:val="28"/>
        </w:rPr>
        <w:t>на выпускную квалификационную работу</w:t>
      </w:r>
    </w:p>
    <w:p w:rsidR="005F569C" w:rsidRPr="005F569C" w:rsidRDefault="005F569C" w:rsidP="005F56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студента</w:t>
      </w:r>
      <w:r w:rsidRPr="005F569C">
        <w:rPr>
          <w:rFonts w:ascii="Times New Roman" w:hAnsi="Times New Roman" w:cs="Times New Roman"/>
          <w:b/>
          <w:sz w:val="28"/>
          <w:szCs w:val="28"/>
        </w:rPr>
        <w:t xml:space="preserve"> 5 курса исторического факультета</w:t>
      </w:r>
    </w:p>
    <w:p w:rsidR="005F569C" w:rsidRDefault="005F569C" w:rsidP="005F569C">
      <w:pPr>
        <w:tabs>
          <w:tab w:val="left" w:pos="1418"/>
        </w:tabs>
        <w:autoSpaceDE w:val="0"/>
        <w:autoSpaceDN w:val="0"/>
        <w:spacing w:after="280" w:line="244" w:lineRule="exact"/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69C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Дашкова Данилы Сергеевича </w:t>
      </w:r>
      <w:r w:rsidRPr="005F569C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по теме </w:t>
      </w:r>
      <w:r w:rsidRPr="005F569C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«</w:t>
      </w:r>
      <w:r w:rsidRPr="005F569C">
        <w:rPr>
          <w:rFonts w:ascii="Times New Roman" w:hAnsi="Times New Roman" w:cs="Times New Roman"/>
          <w:b/>
          <w:sz w:val="28"/>
          <w:szCs w:val="28"/>
        </w:rPr>
        <w:t>Культурные контакты СССР со странами Запада в середине 1950-х – середине 1980-х гг. Подходы к изучению в школьном курсе истории</w:t>
      </w:r>
      <w:r w:rsidRPr="005F569C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F569C" w:rsidRPr="00CD2BF9" w:rsidRDefault="005F569C" w:rsidP="005F569C">
      <w:pPr>
        <w:tabs>
          <w:tab w:val="left" w:pos="1418"/>
        </w:tabs>
        <w:autoSpaceDE w:val="0"/>
        <w:autoSpaceDN w:val="0"/>
        <w:spacing w:after="280" w:line="244" w:lineRule="exact"/>
        <w:ind w:left="12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5F569C" w:rsidRDefault="00E56598" w:rsidP="00E56598">
      <w:pPr>
        <w:tabs>
          <w:tab w:val="left" w:pos="1418"/>
        </w:tabs>
        <w:autoSpaceDE w:val="0"/>
        <w:autoSpaceDN w:val="0"/>
        <w:spacing w:after="280" w:line="244" w:lineRule="exact"/>
        <w:ind w:left="1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D2BF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  <w:t xml:space="preserve">Обращение Данилы Сергеевича к теме культурных контактов СССР со странами Запада в период «холодной войны» (в частности, таких ее этапов как «оттепель» и «застой») представляется чрезвычайно актуальным и своевременным, ведь эти </w:t>
      </w:r>
      <w:r w:rsidR="00CD2BF9" w:rsidRPr="00CD2BF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противоречивые в политическом отношении </w:t>
      </w:r>
      <w:r w:rsidRPr="00CD2BF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годы </w:t>
      </w:r>
      <w:r w:rsidR="00CD2BF9" w:rsidRPr="00CD2BF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характеризуются</w:t>
      </w:r>
      <w:r w:rsidRPr="00CD2BF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2BF9" w:rsidRPr="00CD2BF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довольно интенсивными культурными контактами, которые подчас играли далеко не последнюю роль в нормализации отношений Востока и Запада и изменении взаимного восприятия народов. </w:t>
      </w:r>
      <w:r w:rsidR="00CD2BF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Для многих молодых людей, представляющих советскую культуру как абсолютно замкнутую и изолированную от мировых культурных процессов, эта страница истории может стать настоящим открытием.</w:t>
      </w:r>
    </w:p>
    <w:p w:rsidR="00CD2BF9" w:rsidRDefault="00CD2BF9" w:rsidP="00E56598">
      <w:pPr>
        <w:tabs>
          <w:tab w:val="left" w:pos="1418"/>
        </w:tabs>
        <w:autoSpaceDE w:val="0"/>
        <w:autoSpaceDN w:val="0"/>
        <w:spacing w:after="280" w:line="244" w:lineRule="exact"/>
        <w:ind w:left="1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  <w:t xml:space="preserve">Необходимо отметить личную заинтересованность Данилы Сергеевича в исследовании проблемы, что проявилось в чрезвычайно скрупулезном и глубоком анализе исторической и методической литературы и, без преувеличения, огромного круга источников, которые </w:t>
      </w:r>
      <w:r w:rsidR="00BC34F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были задействованы в работе, это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позволило автору продемонстрировать высокий уровень свободного владения самыми разными аспектами темы. </w:t>
      </w:r>
      <w:r w:rsidR="00780C4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Результаты анализа как исторического, так и методического аспектов проблемы были представлены автором на двух научно-практических конференциях, где получили высокую оценку жюри. </w:t>
      </w:r>
    </w:p>
    <w:p w:rsidR="00780C46" w:rsidRDefault="00780C46" w:rsidP="00E56598">
      <w:pPr>
        <w:tabs>
          <w:tab w:val="left" w:pos="1418"/>
        </w:tabs>
        <w:autoSpaceDE w:val="0"/>
        <w:autoSpaceDN w:val="0"/>
        <w:spacing w:after="280" w:line="244" w:lineRule="exact"/>
        <w:ind w:left="1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  <w:t xml:space="preserve">Однако несмотря на увлеченность темой исследования и накопленный обширный исторический материал, Данила Сергеевич весьма реалистично </w:t>
      </w:r>
      <w:r w:rsidR="00BC34F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подошел к определению ее места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в школ</w:t>
      </w:r>
      <w:r w:rsidR="00BC34F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ьном курсе истории и возможностей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ее углубленного изучения старшеклассниками. Им представлены неск</w:t>
      </w:r>
      <w:r w:rsidR="00BC34F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олько вариантов ее изучения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в рамках элементов уроков соответствующей тематики, но большая часть методических разработок предполагает внеурочную деятельность. Это и подробная разработка игрового варианта внеурочного мероприятия, и идея проведения киноклуба для изучения контактов советского и западного кино, и идеи организации </w:t>
      </w:r>
      <w:r w:rsidR="007078C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индивидуальной и групповой проектной деятельности школьников. </w:t>
      </w:r>
    </w:p>
    <w:p w:rsidR="007078C2" w:rsidRDefault="007078C2" w:rsidP="00E56598">
      <w:pPr>
        <w:tabs>
          <w:tab w:val="left" w:pos="1418"/>
        </w:tabs>
        <w:autoSpaceDE w:val="0"/>
        <w:autoSpaceDN w:val="0"/>
        <w:spacing w:after="280" w:line="244" w:lineRule="exact"/>
        <w:ind w:left="1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  <w:t>В целом представленная работа соответствует всем требованиям к ВКР бакалавра, выполнена на высоком квалификационном уровне, отличается как научной новизной, так и практической з</w:t>
      </w:r>
      <w:r w:rsidR="00BC34F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начимостью.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34F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</w:t>
      </w:r>
      <w:bookmarkStart w:id="0" w:name="_GoBack"/>
      <w:bookmarkEnd w:id="0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о мнению научного руководителя, она заслуживает самой высокой оценки. </w:t>
      </w:r>
    </w:p>
    <w:p w:rsidR="00BC34FC" w:rsidRDefault="00BC34FC" w:rsidP="00E56598">
      <w:pPr>
        <w:tabs>
          <w:tab w:val="left" w:pos="1418"/>
        </w:tabs>
        <w:autoSpaceDE w:val="0"/>
        <w:autoSpaceDN w:val="0"/>
        <w:spacing w:after="280" w:line="244" w:lineRule="exact"/>
        <w:ind w:left="1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BC34FC" w:rsidRDefault="007078C2" w:rsidP="00E56598">
      <w:pPr>
        <w:tabs>
          <w:tab w:val="left" w:pos="1418"/>
        </w:tabs>
        <w:autoSpaceDE w:val="0"/>
        <w:autoSpaceDN w:val="0"/>
        <w:spacing w:after="280" w:line="244" w:lineRule="exact"/>
        <w:ind w:left="1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Научный руководитель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</w:r>
      <w:r w:rsidR="00BC34F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</w:r>
      <w:r w:rsidR="00BC34F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</w:r>
      <w:r w:rsidR="00BC34F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к.и.н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., доцент кафедры</w:t>
      </w:r>
    </w:p>
    <w:p w:rsidR="007078C2" w:rsidRDefault="00BC34FC" w:rsidP="00E56598">
      <w:pPr>
        <w:tabs>
          <w:tab w:val="left" w:pos="1418"/>
        </w:tabs>
        <w:autoSpaceDE w:val="0"/>
        <w:autoSpaceDN w:val="0"/>
        <w:spacing w:after="280" w:line="244" w:lineRule="exact"/>
        <w:ind w:left="1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</w:r>
      <w:r w:rsidR="007078C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отечественной истории</w:t>
      </w:r>
    </w:p>
    <w:p w:rsidR="007078C2" w:rsidRPr="00CD2BF9" w:rsidRDefault="007078C2" w:rsidP="00E56598">
      <w:pPr>
        <w:tabs>
          <w:tab w:val="left" w:pos="1418"/>
        </w:tabs>
        <w:autoSpaceDE w:val="0"/>
        <w:autoSpaceDN w:val="0"/>
        <w:spacing w:after="280" w:line="244" w:lineRule="exact"/>
        <w:ind w:left="1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</w:r>
      <w:r w:rsidR="00BC34F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</w:r>
      <w:r w:rsidR="00BC34F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</w:r>
      <w:r w:rsidR="00BC34F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Ворошилова Н. В. </w:t>
      </w:r>
    </w:p>
    <w:p w:rsidR="008D5187" w:rsidRDefault="008D5187"/>
    <w:sectPr w:rsidR="008D5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D2A"/>
    <w:rsid w:val="00003395"/>
    <w:rsid w:val="00007B64"/>
    <w:rsid w:val="00010ECF"/>
    <w:rsid w:val="00012544"/>
    <w:rsid w:val="00012828"/>
    <w:rsid w:val="00012B36"/>
    <w:rsid w:val="00013026"/>
    <w:rsid w:val="00014940"/>
    <w:rsid w:val="00016658"/>
    <w:rsid w:val="000168E5"/>
    <w:rsid w:val="00016F65"/>
    <w:rsid w:val="00020620"/>
    <w:rsid w:val="0002192D"/>
    <w:rsid w:val="00025950"/>
    <w:rsid w:val="00027747"/>
    <w:rsid w:val="000308DB"/>
    <w:rsid w:val="000375DE"/>
    <w:rsid w:val="00037958"/>
    <w:rsid w:val="00042320"/>
    <w:rsid w:val="00042E71"/>
    <w:rsid w:val="00043EEC"/>
    <w:rsid w:val="00047C11"/>
    <w:rsid w:val="00053E6B"/>
    <w:rsid w:val="000626CC"/>
    <w:rsid w:val="0006292E"/>
    <w:rsid w:val="00065735"/>
    <w:rsid w:val="000674E1"/>
    <w:rsid w:val="000700F4"/>
    <w:rsid w:val="0007217F"/>
    <w:rsid w:val="00082FEE"/>
    <w:rsid w:val="0008326E"/>
    <w:rsid w:val="00083588"/>
    <w:rsid w:val="00084680"/>
    <w:rsid w:val="0009040B"/>
    <w:rsid w:val="00091135"/>
    <w:rsid w:val="00094B57"/>
    <w:rsid w:val="000B0CAD"/>
    <w:rsid w:val="000B578F"/>
    <w:rsid w:val="000C406B"/>
    <w:rsid w:val="000C6A72"/>
    <w:rsid w:val="000C78BC"/>
    <w:rsid w:val="000C7E6E"/>
    <w:rsid w:val="000D1540"/>
    <w:rsid w:val="000D17E2"/>
    <w:rsid w:val="000D6B45"/>
    <w:rsid w:val="000E0B14"/>
    <w:rsid w:val="000E6276"/>
    <w:rsid w:val="000F01EA"/>
    <w:rsid w:val="000F0A94"/>
    <w:rsid w:val="000F2427"/>
    <w:rsid w:val="000F27F5"/>
    <w:rsid w:val="000F2AA4"/>
    <w:rsid w:val="000F51E5"/>
    <w:rsid w:val="000F5D46"/>
    <w:rsid w:val="00100812"/>
    <w:rsid w:val="0010118E"/>
    <w:rsid w:val="00101379"/>
    <w:rsid w:val="001141A7"/>
    <w:rsid w:val="001165A1"/>
    <w:rsid w:val="001236A1"/>
    <w:rsid w:val="00125648"/>
    <w:rsid w:val="00131530"/>
    <w:rsid w:val="00131736"/>
    <w:rsid w:val="00134D03"/>
    <w:rsid w:val="00135713"/>
    <w:rsid w:val="00135B3D"/>
    <w:rsid w:val="001372BD"/>
    <w:rsid w:val="00140AB0"/>
    <w:rsid w:val="00142F97"/>
    <w:rsid w:val="001441BD"/>
    <w:rsid w:val="001553E3"/>
    <w:rsid w:val="0015551C"/>
    <w:rsid w:val="00160EBA"/>
    <w:rsid w:val="00162AF0"/>
    <w:rsid w:val="001710C0"/>
    <w:rsid w:val="0017262C"/>
    <w:rsid w:val="00172A47"/>
    <w:rsid w:val="001739A5"/>
    <w:rsid w:val="00176F43"/>
    <w:rsid w:val="00177952"/>
    <w:rsid w:val="00180AC8"/>
    <w:rsid w:val="001826AA"/>
    <w:rsid w:val="00184AED"/>
    <w:rsid w:val="00194A31"/>
    <w:rsid w:val="00194ED7"/>
    <w:rsid w:val="0019524B"/>
    <w:rsid w:val="001A076E"/>
    <w:rsid w:val="001A2A83"/>
    <w:rsid w:val="001A3B5D"/>
    <w:rsid w:val="001A4F3E"/>
    <w:rsid w:val="001A5BE6"/>
    <w:rsid w:val="001B24FB"/>
    <w:rsid w:val="001B2D20"/>
    <w:rsid w:val="001B3438"/>
    <w:rsid w:val="001B3996"/>
    <w:rsid w:val="001B5589"/>
    <w:rsid w:val="001C0634"/>
    <w:rsid w:val="001C6BED"/>
    <w:rsid w:val="001C7955"/>
    <w:rsid w:val="001D0718"/>
    <w:rsid w:val="001D4ADA"/>
    <w:rsid w:val="001E2341"/>
    <w:rsid w:val="001E3A71"/>
    <w:rsid w:val="001E68E6"/>
    <w:rsid w:val="001E71AC"/>
    <w:rsid w:val="001E7A51"/>
    <w:rsid w:val="001F531D"/>
    <w:rsid w:val="001F6FCC"/>
    <w:rsid w:val="001F74FB"/>
    <w:rsid w:val="00200962"/>
    <w:rsid w:val="00207CDA"/>
    <w:rsid w:val="0021213B"/>
    <w:rsid w:val="00223906"/>
    <w:rsid w:val="00223AB8"/>
    <w:rsid w:val="00223F84"/>
    <w:rsid w:val="00231DBA"/>
    <w:rsid w:val="0023265D"/>
    <w:rsid w:val="00233597"/>
    <w:rsid w:val="00240C0A"/>
    <w:rsid w:val="00246117"/>
    <w:rsid w:val="00250C43"/>
    <w:rsid w:val="00255421"/>
    <w:rsid w:val="002565DA"/>
    <w:rsid w:val="0026023B"/>
    <w:rsid w:val="0026091A"/>
    <w:rsid w:val="00270168"/>
    <w:rsid w:val="00270E7C"/>
    <w:rsid w:val="00270F3A"/>
    <w:rsid w:val="00271D59"/>
    <w:rsid w:val="00272764"/>
    <w:rsid w:val="002739E8"/>
    <w:rsid w:val="00275540"/>
    <w:rsid w:val="00276823"/>
    <w:rsid w:val="002815EE"/>
    <w:rsid w:val="00283B78"/>
    <w:rsid w:val="00284768"/>
    <w:rsid w:val="002864A1"/>
    <w:rsid w:val="0029478B"/>
    <w:rsid w:val="002A05FA"/>
    <w:rsid w:val="002B3517"/>
    <w:rsid w:val="002B5A79"/>
    <w:rsid w:val="002C012D"/>
    <w:rsid w:val="002C79D6"/>
    <w:rsid w:val="002D0F15"/>
    <w:rsid w:val="002D1AFC"/>
    <w:rsid w:val="002D1DAA"/>
    <w:rsid w:val="002E3A4C"/>
    <w:rsid w:val="002E53DA"/>
    <w:rsid w:val="002E5AF0"/>
    <w:rsid w:val="002E7D35"/>
    <w:rsid w:val="002F6665"/>
    <w:rsid w:val="003020BC"/>
    <w:rsid w:val="00303BBE"/>
    <w:rsid w:val="00303BE9"/>
    <w:rsid w:val="00304735"/>
    <w:rsid w:val="00305AE2"/>
    <w:rsid w:val="00310828"/>
    <w:rsid w:val="00311DD1"/>
    <w:rsid w:val="00312399"/>
    <w:rsid w:val="00315204"/>
    <w:rsid w:val="00316C81"/>
    <w:rsid w:val="003218E4"/>
    <w:rsid w:val="0032299F"/>
    <w:rsid w:val="003349EE"/>
    <w:rsid w:val="003356EF"/>
    <w:rsid w:val="00341E5F"/>
    <w:rsid w:val="003445EA"/>
    <w:rsid w:val="00345A59"/>
    <w:rsid w:val="003608FA"/>
    <w:rsid w:val="00365310"/>
    <w:rsid w:val="003679BC"/>
    <w:rsid w:val="00382DF5"/>
    <w:rsid w:val="00383C54"/>
    <w:rsid w:val="0038433D"/>
    <w:rsid w:val="00385480"/>
    <w:rsid w:val="00392E66"/>
    <w:rsid w:val="003A12C5"/>
    <w:rsid w:val="003A28A2"/>
    <w:rsid w:val="003B19C8"/>
    <w:rsid w:val="003B1AED"/>
    <w:rsid w:val="003B2BF6"/>
    <w:rsid w:val="003B5EF2"/>
    <w:rsid w:val="003C53EE"/>
    <w:rsid w:val="003C7B39"/>
    <w:rsid w:val="003D0AAF"/>
    <w:rsid w:val="003D1BC6"/>
    <w:rsid w:val="003D2CD3"/>
    <w:rsid w:val="003D637C"/>
    <w:rsid w:val="003D7822"/>
    <w:rsid w:val="003E0E6A"/>
    <w:rsid w:val="003E13FC"/>
    <w:rsid w:val="003E4367"/>
    <w:rsid w:val="003E5F57"/>
    <w:rsid w:val="003E7739"/>
    <w:rsid w:val="003F79B1"/>
    <w:rsid w:val="00411B64"/>
    <w:rsid w:val="00416C5B"/>
    <w:rsid w:val="004173FE"/>
    <w:rsid w:val="004231CD"/>
    <w:rsid w:val="0043105F"/>
    <w:rsid w:val="0043283A"/>
    <w:rsid w:val="00434591"/>
    <w:rsid w:val="00440583"/>
    <w:rsid w:val="00457FE6"/>
    <w:rsid w:val="0046511B"/>
    <w:rsid w:val="00465256"/>
    <w:rsid w:val="00466DF6"/>
    <w:rsid w:val="004678E8"/>
    <w:rsid w:val="00475F64"/>
    <w:rsid w:val="0047780C"/>
    <w:rsid w:val="0048011A"/>
    <w:rsid w:val="00482B2D"/>
    <w:rsid w:val="00487443"/>
    <w:rsid w:val="00487B35"/>
    <w:rsid w:val="00491214"/>
    <w:rsid w:val="00491FE3"/>
    <w:rsid w:val="00492F59"/>
    <w:rsid w:val="00493389"/>
    <w:rsid w:val="004943CF"/>
    <w:rsid w:val="004951E7"/>
    <w:rsid w:val="004A3124"/>
    <w:rsid w:val="004B035F"/>
    <w:rsid w:val="004B182D"/>
    <w:rsid w:val="004B2F18"/>
    <w:rsid w:val="004B2F70"/>
    <w:rsid w:val="004B66E9"/>
    <w:rsid w:val="004C04BB"/>
    <w:rsid w:val="004C3418"/>
    <w:rsid w:val="004C37AA"/>
    <w:rsid w:val="004C53A1"/>
    <w:rsid w:val="004C6161"/>
    <w:rsid w:val="004D45E3"/>
    <w:rsid w:val="004D7F39"/>
    <w:rsid w:val="004E3919"/>
    <w:rsid w:val="004E42DE"/>
    <w:rsid w:val="004E6B25"/>
    <w:rsid w:val="004F22BE"/>
    <w:rsid w:val="004F5C43"/>
    <w:rsid w:val="005018CA"/>
    <w:rsid w:val="005036A9"/>
    <w:rsid w:val="00504853"/>
    <w:rsid w:val="00505A59"/>
    <w:rsid w:val="005154B5"/>
    <w:rsid w:val="005220E7"/>
    <w:rsid w:val="00522A0F"/>
    <w:rsid w:val="00525633"/>
    <w:rsid w:val="00527D8B"/>
    <w:rsid w:val="005324B6"/>
    <w:rsid w:val="00536FAF"/>
    <w:rsid w:val="005373F9"/>
    <w:rsid w:val="00543399"/>
    <w:rsid w:val="005459A8"/>
    <w:rsid w:val="00552FD7"/>
    <w:rsid w:val="0055381A"/>
    <w:rsid w:val="005562FF"/>
    <w:rsid w:val="00557CD5"/>
    <w:rsid w:val="005605AB"/>
    <w:rsid w:val="00572223"/>
    <w:rsid w:val="00572A44"/>
    <w:rsid w:val="005743CD"/>
    <w:rsid w:val="00575929"/>
    <w:rsid w:val="0058044A"/>
    <w:rsid w:val="00582D20"/>
    <w:rsid w:val="005831F7"/>
    <w:rsid w:val="00583962"/>
    <w:rsid w:val="005855D5"/>
    <w:rsid w:val="00587B5A"/>
    <w:rsid w:val="00595490"/>
    <w:rsid w:val="00595744"/>
    <w:rsid w:val="005A16CE"/>
    <w:rsid w:val="005A3A0F"/>
    <w:rsid w:val="005A52B7"/>
    <w:rsid w:val="005A6E56"/>
    <w:rsid w:val="005B35BD"/>
    <w:rsid w:val="005B5C8C"/>
    <w:rsid w:val="005C0936"/>
    <w:rsid w:val="005C1E26"/>
    <w:rsid w:val="005C2378"/>
    <w:rsid w:val="005C3594"/>
    <w:rsid w:val="005C503F"/>
    <w:rsid w:val="005C52A1"/>
    <w:rsid w:val="005C6D6C"/>
    <w:rsid w:val="005D0955"/>
    <w:rsid w:val="005D0E3B"/>
    <w:rsid w:val="005D0FAE"/>
    <w:rsid w:val="005D4358"/>
    <w:rsid w:val="005D61DC"/>
    <w:rsid w:val="005E626C"/>
    <w:rsid w:val="005E6B48"/>
    <w:rsid w:val="005E6E0F"/>
    <w:rsid w:val="005F45C3"/>
    <w:rsid w:val="005F569C"/>
    <w:rsid w:val="005F7C8A"/>
    <w:rsid w:val="00607582"/>
    <w:rsid w:val="0061161F"/>
    <w:rsid w:val="006124B7"/>
    <w:rsid w:val="00612B81"/>
    <w:rsid w:val="0061414B"/>
    <w:rsid w:val="006163CD"/>
    <w:rsid w:val="00621ED6"/>
    <w:rsid w:val="00622D08"/>
    <w:rsid w:val="006264FA"/>
    <w:rsid w:val="00626B2A"/>
    <w:rsid w:val="0063259F"/>
    <w:rsid w:val="006408A5"/>
    <w:rsid w:val="00641D59"/>
    <w:rsid w:val="00644FF7"/>
    <w:rsid w:val="0064611F"/>
    <w:rsid w:val="00653D2A"/>
    <w:rsid w:val="006541B1"/>
    <w:rsid w:val="00655889"/>
    <w:rsid w:val="006604F4"/>
    <w:rsid w:val="00660FDA"/>
    <w:rsid w:val="006658D2"/>
    <w:rsid w:val="006754A6"/>
    <w:rsid w:val="00683059"/>
    <w:rsid w:val="00685F8B"/>
    <w:rsid w:val="0068672C"/>
    <w:rsid w:val="00686BCE"/>
    <w:rsid w:val="00686D61"/>
    <w:rsid w:val="0068782F"/>
    <w:rsid w:val="006933F5"/>
    <w:rsid w:val="00694F0C"/>
    <w:rsid w:val="006A1EB1"/>
    <w:rsid w:val="006A4533"/>
    <w:rsid w:val="006B2C9A"/>
    <w:rsid w:val="006B41DA"/>
    <w:rsid w:val="006B5550"/>
    <w:rsid w:val="006C1987"/>
    <w:rsid w:val="006C4985"/>
    <w:rsid w:val="006C7A6B"/>
    <w:rsid w:val="006D587C"/>
    <w:rsid w:val="006D7FCF"/>
    <w:rsid w:val="006E211A"/>
    <w:rsid w:val="006E3021"/>
    <w:rsid w:val="006E317C"/>
    <w:rsid w:val="006E6352"/>
    <w:rsid w:val="006E7DEA"/>
    <w:rsid w:val="006F170C"/>
    <w:rsid w:val="006F1B6C"/>
    <w:rsid w:val="006F52CE"/>
    <w:rsid w:val="006F580E"/>
    <w:rsid w:val="006F7749"/>
    <w:rsid w:val="00700CBA"/>
    <w:rsid w:val="007072E2"/>
    <w:rsid w:val="007078C2"/>
    <w:rsid w:val="00712CC4"/>
    <w:rsid w:val="00714EBF"/>
    <w:rsid w:val="0071622D"/>
    <w:rsid w:val="00717190"/>
    <w:rsid w:val="00717DEC"/>
    <w:rsid w:val="007208E1"/>
    <w:rsid w:val="00720C5B"/>
    <w:rsid w:val="00720DFC"/>
    <w:rsid w:val="00735E21"/>
    <w:rsid w:val="007438CB"/>
    <w:rsid w:val="00746B8E"/>
    <w:rsid w:val="00747283"/>
    <w:rsid w:val="00747287"/>
    <w:rsid w:val="00750E03"/>
    <w:rsid w:val="007531D8"/>
    <w:rsid w:val="00755A6E"/>
    <w:rsid w:val="00755F32"/>
    <w:rsid w:val="0076171E"/>
    <w:rsid w:val="0076425C"/>
    <w:rsid w:val="00766F37"/>
    <w:rsid w:val="0077058C"/>
    <w:rsid w:val="00774030"/>
    <w:rsid w:val="0077532A"/>
    <w:rsid w:val="00776869"/>
    <w:rsid w:val="00780C46"/>
    <w:rsid w:val="007810FC"/>
    <w:rsid w:val="00783DEA"/>
    <w:rsid w:val="007923A4"/>
    <w:rsid w:val="00795639"/>
    <w:rsid w:val="00796A6B"/>
    <w:rsid w:val="007A00F5"/>
    <w:rsid w:val="007A57D8"/>
    <w:rsid w:val="007B10EB"/>
    <w:rsid w:val="007B378B"/>
    <w:rsid w:val="007B3DF3"/>
    <w:rsid w:val="007C2D32"/>
    <w:rsid w:val="007C5003"/>
    <w:rsid w:val="007C554F"/>
    <w:rsid w:val="007C6DAF"/>
    <w:rsid w:val="007D147E"/>
    <w:rsid w:val="007D2CEE"/>
    <w:rsid w:val="007D4B32"/>
    <w:rsid w:val="007E049C"/>
    <w:rsid w:val="007E27A3"/>
    <w:rsid w:val="007F1EDA"/>
    <w:rsid w:val="007F7453"/>
    <w:rsid w:val="00801AD5"/>
    <w:rsid w:val="00806159"/>
    <w:rsid w:val="008114A8"/>
    <w:rsid w:val="00813000"/>
    <w:rsid w:val="00816A5C"/>
    <w:rsid w:val="0082003D"/>
    <w:rsid w:val="00824499"/>
    <w:rsid w:val="008336A5"/>
    <w:rsid w:val="00834168"/>
    <w:rsid w:val="00841F0B"/>
    <w:rsid w:val="00847706"/>
    <w:rsid w:val="00857328"/>
    <w:rsid w:val="0086592A"/>
    <w:rsid w:val="00867DCD"/>
    <w:rsid w:val="00872C5B"/>
    <w:rsid w:val="00881595"/>
    <w:rsid w:val="0088571D"/>
    <w:rsid w:val="00885EA2"/>
    <w:rsid w:val="0089327A"/>
    <w:rsid w:val="0089564A"/>
    <w:rsid w:val="00897B90"/>
    <w:rsid w:val="008A07C3"/>
    <w:rsid w:val="008A21DD"/>
    <w:rsid w:val="008B4E8E"/>
    <w:rsid w:val="008B64D4"/>
    <w:rsid w:val="008C03A6"/>
    <w:rsid w:val="008C5D81"/>
    <w:rsid w:val="008C6E57"/>
    <w:rsid w:val="008C73B7"/>
    <w:rsid w:val="008D5187"/>
    <w:rsid w:val="008E4852"/>
    <w:rsid w:val="008E52C3"/>
    <w:rsid w:val="008F3FBE"/>
    <w:rsid w:val="008F556F"/>
    <w:rsid w:val="008F5BAA"/>
    <w:rsid w:val="00900E80"/>
    <w:rsid w:val="00903106"/>
    <w:rsid w:val="00906105"/>
    <w:rsid w:val="00907D7A"/>
    <w:rsid w:val="00910841"/>
    <w:rsid w:val="00910E48"/>
    <w:rsid w:val="00920151"/>
    <w:rsid w:val="009263B0"/>
    <w:rsid w:val="00926F34"/>
    <w:rsid w:val="009270B7"/>
    <w:rsid w:val="00933301"/>
    <w:rsid w:val="00941AA0"/>
    <w:rsid w:val="00945E67"/>
    <w:rsid w:val="00951591"/>
    <w:rsid w:val="00951D6E"/>
    <w:rsid w:val="00952279"/>
    <w:rsid w:val="00952D63"/>
    <w:rsid w:val="00953728"/>
    <w:rsid w:val="00956362"/>
    <w:rsid w:val="00956F2A"/>
    <w:rsid w:val="009620A4"/>
    <w:rsid w:val="00963BA1"/>
    <w:rsid w:val="00965E63"/>
    <w:rsid w:val="0097385C"/>
    <w:rsid w:val="009762F5"/>
    <w:rsid w:val="00983176"/>
    <w:rsid w:val="0099086D"/>
    <w:rsid w:val="00993252"/>
    <w:rsid w:val="009A1504"/>
    <w:rsid w:val="009A4521"/>
    <w:rsid w:val="009B29FA"/>
    <w:rsid w:val="009C040A"/>
    <w:rsid w:val="009C20F7"/>
    <w:rsid w:val="009C37EF"/>
    <w:rsid w:val="009C4878"/>
    <w:rsid w:val="009C7F7D"/>
    <w:rsid w:val="009D034E"/>
    <w:rsid w:val="009D05D8"/>
    <w:rsid w:val="009D0EFE"/>
    <w:rsid w:val="009D25A3"/>
    <w:rsid w:val="009E290E"/>
    <w:rsid w:val="009E5378"/>
    <w:rsid w:val="009F147A"/>
    <w:rsid w:val="009F643D"/>
    <w:rsid w:val="009F664C"/>
    <w:rsid w:val="009F72E6"/>
    <w:rsid w:val="009F76FE"/>
    <w:rsid w:val="00A0160E"/>
    <w:rsid w:val="00A039FE"/>
    <w:rsid w:val="00A17FE7"/>
    <w:rsid w:val="00A20AAC"/>
    <w:rsid w:val="00A22638"/>
    <w:rsid w:val="00A3571A"/>
    <w:rsid w:val="00A37687"/>
    <w:rsid w:val="00A623FD"/>
    <w:rsid w:val="00A707A7"/>
    <w:rsid w:val="00A90A93"/>
    <w:rsid w:val="00AA73CF"/>
    <w:rsid w:val="00AB0353"/>
    <w:rsid w:val="00AB3B62"/>
    <w:rsid w:val="00AC55E3"/>
    <w:rsid w:val="00AD0EAA"/>
    <w:rsid w:val="00AD2000"/>
    <w:rsid w:val="00AD213D"/>
    <w:rsid w:val="00AE29EC"/>
    <w:rsid w:val="00AE60D9"/>
    <w:rsid w:val="00AE6635"/>
    <w:rsid w:val="00AF27D0"/>
    <w:rsid w:val="00AF701D"/>
    <w:rsid w:val="00AF740C"/>
    <w:rsid w:val="00AF7C6F"/>
    <w:rsid w:val="00B003A5"/>
    <w:rsid w:val="00B00952"/>
    <w:rsid w:val="00B020DE"/>
    <w:rsid w:val="00B05521"/>
    <w:rsid w:val="00B07068"/>
    <w:rsid w:val="00B071AC"/>
    <w:rsid w:val="00B11380"/>
    <w:rsid w:val="00B14186"/>
    <w:rsid w:val="00B2327D"/>
    <w:rsid w:val="00B257A3"/>
    <w:rsid w:val="00B266D6"/>
    <w:rsid w:val="00B31A45"/>
    <w:rsid w:val="00B33BCC"/>
    <w:rsid w:val="00B340FC"/>
    <w:rsid w:val="00B35205"/>
    <w:rsid w:val="00B366BE"/>
    <w:rsid w:val="00B36A50"/>
    <w:rsid w:val="00B42126"/>
    <w:rsid w:val="00B47867"/>
    <w:rsid w:val="00B53645"/>
    <w:rsid w:val="00B54395"/>
    <w:rsid w:val="00B54A1B"/>
    <w:rsid w:val="00B56323"/>
    <w:rsid w:val="00B72665"/>
    <w:rsid w:val="00B73899"/>
    <w:rsid w:val="00B80C49"/>
    <w:rsid w:val="00B84B99"/>
    <w:rsid w:val="00B858AC"/>
    <w:rsid w:val="00B87A1A"/>
    <w:rsid w:val="00B91A50"/>
    <w:rsid w:val="00B977B1"/>
    <w:rsid w:val="00B97F1D"/>
    <w:rsid w:val="00BA006E"/>
    <w:rsid w:val="00BA05AB"/>
    <w:rsid w:val="00BA6717"/>
    <w:rsid w:val="00BA748F"/>
    <w:rsid w:val="00BB1DAD"/>
    <w:rsid w:val="00BB4065"/>
    <w:rsid w:val="00BB62C9"/>
    <w:rsid w:val="00BC1390"/>
    <w:rsid w:val="00BC13AA"/>
    <w:rsid w:val="00BC149F"/>
    <w:rsid w:val="00BC34FC"/>
    <w:rsid w:val="00BC3731"/>
    <w:rsid w:val="00BC46B6"/>
    <w:rsid w:val="00BD45D5"/>
    <w:rsid w:val="00BD7E75"/>
    <w:rsid w:val="00BE55A0"/>
    <w:rsid w:val="00BF31CE"/>
    <w:rsid w:val="00BF3CC0"/>
    <w:rsid w:val="00BF589E"/>
    <w:rsid w:val="00BF690C"/>
    <w:rsid w:val="00C0358E"/>
    <w:rsid w:val="00C06671"/>
    <w:rsid w:val="00C06EB5"/>
    <w:rsid w:val="00C07308"/>
    <w:rsid w:val="00C13930"/>
    <w:rsid w:val="00C17909"/>
    <w:rsid w:val="00C2041A"/>
    <w:rsid w:val="00C21D81"/>
    <w:rsid w:val="00C24373"/>
    <w:rsid w:val="00C30344"/>
    <w:rsid w:val="00C303E4"/>
    <w:rsid w:val="00C30ED8"/>
    <w:rsid w:val="00C3399A"/>
    <w:rsid w:val="00C40860"/>
    <w:rsid w:val="00C418A9"/>
    <w:rsid w:val="00C4220D"/>
    <w:rsid w:val="00C42277"/>
    <w:rsid w:val="00C44C2D"/>
    <w:rsid w:val="00C45E06"/>
    <w:rsid w:val="00C464D1"/>
    <w:rsid w:val="00C47ECA"/>
    <w:rsid w:val="00C50A24"/>
    <w:rsid w:val="00C5522C"/>
    <w:rsid w:val="00C621BE"/>
    <w:rsid w:val="00C6270D"/>
    <w:rsid w:val="00C66914"/>
    <w:rsid w:val="00C66959"/>
    <w:rsid w:val="00C71338"/>
    <w:rsid w:val="00C7169A"/>
    <w:rsid w:val="00C76938"/>
    <w:rsid w:val="00C776D3"/>
    <w:rsid w:val="00C8006D"/>
    <w:rsid w:val="00C81CCF"/>
    <w:rsid w:val="00C821FE"/>
    <w:rsid w:val="00C8293B"/>
    <w:rsid w:val="00C85743"/>
    <w:rsid w:val="00C873DE"/>
    <w:rsid w:val="00C945D4"/>
    <w:rsid w:val="00C949EB"/>
    <w:rsid w:val="00C95266"/>
    <w:rsid w:val="00CA1D99"/>
    <w:rsid w:val="00CA4267"/>
    <w:rsid w:val="00CA76B1"/>
    <w:rsid w:val="00CB1780"/>
    <w:rsid w:val="00CB52C4"/>
    <w:rsid w:val="00CD216C"/>
    <w:rsid w:val="00CD2BF9"/>
    <w:rsid w:val="00CD3091"/>
    <w:rsid w:val="00CD3D8C"/>
    <w:rsid w:val="00CD448F"/>
    <w:rsid w:val="00CD4A5D"/>
    <w:rsid w:val="00CD74DB"/>
    <w:rsid w:val="00CE7150"/>
    <w:rsid w:val="00CE7A8E"/>
    <w:rsid w:val="00D0041D"/>
    <w:rsid w:val="00D0523B"/>
    <w:rsid w:val="00D1022D"/>
    <w:rsid w:val="00D1369D"/>
    <w:rsid w:val="00D13BEF"/>
    <w:rsid w:val="00D164B6"/>
    <w:rsid w:val="00D16E3A"/>
    <w:rsid w:val="00D22FFC"/>
    <w:rsid w:val="00D3155A"/>
    <w:rsid w:val="00D336B1"/>
    <w:rsid w:val="00D45BC3"/>
    <w:rsid w:val="00D45C15"/>
    <w:rsid w:val="00D5317B"/>
    <w:rsid w:val="00D57E48"/>
    <w:rsid w:val="00D60007"/>
    <w:rsid w:val="00D62521"/>
    <w:rsid w:val="00D63652"/>
    <w:rsid w:val="00D70E88"/>
    <w:rsid w:val="00D71F3A"/>
    <w:rsid w:val="00D742F9"/>
    <w:rsid w:val="00D76857"/>
    <w:rsid w:val="00D8071F"/>
    <w:rsid w:val="00D80FED"/>
    <w:rsid w:val="00D85780"/>
    <w:rsid w:val="00D904C5"/>
    <w:rsid w:val="00D90935"/>
    <w:rsid w:val="00D94856"/>
    <w:rsid w:val="00D959C1"/>
    <w:rsid w:val="00D96886"/>
    <w:rsid w:val="00D96913"/>
    <w:rsid w:val="00DB5E07"/>
    <w:rsid w:val="00DD6B99"/>
    <w:rsid w:val="00DD77D6"/>
    <w:rsid w:val="00DE5987"/>
    <w:rsid w:val="00DF2E85"/>
    <w:rsid w:val="00DF4827"/>
    <w:rsid w:val="00E0162D"/>
    <w:rsid w:val="00E02869"/>
    <w:rsid w:val="00E0512D"/>
    <w:rsid w:val="00E110FA"/>
    <w:rsid w:val="00E11A57"/>
    <w:rsid w:val="00E12FC7"/>
    <w:rsid w:val="00E133D2"/>
    <w:rsid w:val="00E16092"/>
    <w:rsid w:val="00E16D28"/>
    <w:rsid w:val="00E22271"/>
    <w:rsid w:val="00E25D2A"/>
    <w:rsid w:val="00E327F5"/>
    <w:rsid w:val="00E415F6"/>
    <w:rsid w:val="00E46671"/>
    <w:rsid w:val="00E51048"/>
    <w:rsid w:val="00E51D67"/>
    <w:rsid w:val="00E54753"/>
    <w:rsid w:val="00E56598"/>
    <w:rsid w:val="00E57023"/>
    <w:rsid w:val="00E655BA"/>
    <w:rsid w:val="00E66AE5"/>
    <w:rsid w:val="00E66E97"/>
    <w:rsid w:val="00E67EC7"/>
    <w:rsid w:val="00E708E5"/>
    <w:rsid w:val="00E73EAA"/>
    <w:rsid w:val="00E73FD6"/>
    <w:rsid w:val="00E803BC"/>
    <w:rsid w:val="00E80635"/>
    <w:rsid w:val="00E80DC9"/>
    <w:rsid w:val="00E80ED6"/>
    <w:rsid w:val="00E86C53"/>
    <w:rsid w:val="00E86D8B"/>
    <w:rsid w:val="00E870F6"/>
    <w:rsid w:val="00E87E49"/>
    <w:rsid w:val="00E929EF"/>
    <w:rsid w:val="00E96501"/>
    <w:rsid w:val="00E96A0D"/>
    <w:rsid w:val="00E976BD"/>
    <w:rsid w:val="00EA013A"/>
    <w:rsid w:val="00EA4BFA"/>
    <w:rsid w:val="00EA5FAA"/>
    <w:rsid w:val="00EA65E0"/>
    <w:rsid w:val="00EA79CD"/>
    <w:rsid w:val="00EB0195"/>
    <w:rsid w:val="00EB3900"/>
    <w:rsid w:val="00EB5E64"/>
    <w:rsid w:val="00ED2E7D"/>
    <w:rsid w:val="00ED4CBE"/>
    <w:rsid w:val="00EE2FBB"/>
    <w:rsid w:val="00EE79E7"/>
    <w:rsid w:val="00EF4D1B"/>
    <w:rsid w:val="00EF6863"/>
    <w:rsid w:val="00F00916"/>
    <w:rsid w:val="00F05CC2"/>
    <w:rsid w:val="00F06E41"/>
    <w:rsid w:val="00F12945"/>
    <w:rsid w:val="00F12EC3"/>
    <w:rsid w:val="00F139A7"/>
    <w:rsid w:val="00F152A5"/>
    <w:rsid w:val="00F205ED"/>
    <w:rsid w:val="00F20BAE"/>
    <w:rsid w:val="00F22082"/>
    <w:rsid w:val="00F22B16"/>
    <w:rsid w:val="00F3505D"/>
    <w:rsid w:val="00F43AAA"/>
    <w:rsid w:val="00F456B9"/>
    <w:rsid w:val="00F4744E"/>
    <w:rsid w:val="00F47DDB"/>
    <w:rsid w:val="00F51683"/>
    <w:rsid w:val="00F61DE6"/>
    <w:rsid w:val="00F62545"/>
    <w:rsid w:val="00F62644"/>
    <w:rsid w:val="00F65407"/>
    <w:rsid w:val="00F66167"/>
    <w:rsid w:val="00F673E5"/>
    <w:rsid w:val="00F748AE"/>
    <w:rsid w:val="00F7564A"/>
    <w:rsid w:val="00F75C56"/>
    <w:rsid w:val="00F77602"/>
    <w:rsid w:val="00F9254E"/>
    <w:rsid w:val="00F92726"/>
    <w:rsid w:val="00F9684F"/>
    <w:rsid w:val="00F97592"/>
    <w:rsid w:val="00FA03DD"/>
    <w:rsid w:val="00FA4733"/>
    <w:rsid w:val="00FB2013"/>
    <w:rsid w:val="00FB524E"/>
    <w:rsid w:val="00FB53D7"/>
    <w:rsid w:val="00FB728B"/>
    <w:rsid w:val="00FC219D"/>
    <w:rsid w:val="00FC2E0B"/>
    <w:rsid w:val="00FC76E1"/>
    <w:rsid w:val="00FD41E6"/>
    <w:rsid w:val="00FD62CE"/>
    <w:rsid w:val="00FD78F4"/>
    <w:rsid w:val="00FE013C"/>
    <w:rsid w:val="00FE3A06"/>
    <w:rsid w:val="00FF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51E7CB-4E60-4A75-9DB9-5AD818E67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4</cp:revision>
  <dcterms:created xsi:type="dcterms:W3CDTF">2023-06-19T11:13:00Z</dcterms:created>
  <dcterms:modified xsi:type="dcterms:W3CDTF">2023-06-19T11:50:00Z</dcterms:modified>
</cp:coreProperties>
</file>