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91" w:rsidRPr="007B43C2" w:rsidRDefault="00503091" w:rsidP="00503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3C2">
        <w:rPr>
          <w:rFonts w:ascii="Times New Roman" w:hAnsi="Times New Roman" w:cs="Times New Roman"/>
          <w:b/>
          <w:bCs/>
          <w:sz w:val="28"/>
          <w:szCs w:val="28"/>
        </w:rPr>
        <w:t xml:space="preserve">Отзыв </w:t>
      </w:r>
    </w:p>
    <w:p w:rsidR="00503091" w:rsidRPr="007B43C2" w:rsidRDefault="00503091" w:rsidP="00503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3C2">
        <w:rPr>
          <w:rFonts w:ascii="Times New Roman" w:hAnsi="Times New Roman" w:cs="Times New Roman"/>
          <w:b/>
          <w:bCs/>
          <w:sz w:val="28"/>
          <w:szCs w:val="28"/>
        </w:rPr>
        <w:t>научного руководителя</w:t>
      </w:r>
    </w:p>
    <w:p w:rsidR="00503091" w:rsidRPr="007B43C2" w:rsidRDefault="00503091" w:rsidP="00503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3C2">
        <w:rPr>
          <w:rFonts w:ascii="Times New Roman" w:hAnsi="Times New Roman" w:cs="Times New Roman"/>
          <w:b/>
          <w:bCs/>
          <w:sz w:val="28"/>
          <w:szCs w:val="28"/>
        </w:rPr>
        <w:t>на выпускную квалификационную работу</w:t>
      </w:r>
    </w:p>
    <w:p w:rsidR="00503091" w:rsidRDefault="00503091" w:rsidP="00503091">
      <w:pPr>
        <w:spacing w:after="0"/>
        <w:jc w:val="center"/>
        <w:rPr>
          <w:b/>
          <w:bCs/>
          <w:sz w:val="28"/>
          <w:szCs w:val="28"/>
        </w:rPr>
      </w:pPr>
    </w:p>
    <w:p w:rsidR="00503091" w:rsidRPr="007B43C2" w:rsidRDefault="00503091" w:rsidP="00503091">
      <w:pPr>
        <w:spacing w:after="0"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43C2">
        <w:rPr>
          <w:rFonts w:ascii="Times New Roman" w:hAnsi="Times New Roman" w:cs="Times New Roman"/>
          <w:sz w:val="28"/>
          <w:szCs w:val="28"/>
        </w:rPr>
        <w:t xml:space="preserve">____ </w:t>
      </w:r>
      <w:r w:rsidR="001B42FB">
        <w:rPr>
          <w:rFonts w:ascii="Times New Roman" w:hAnsi="Times New Roman" w:cs="Times New Roman"/>
          <w:sz w:val="28"/>
          <w:szCs w:val="28"/>
        </w:rPr>
        <w:t>Тихонова Оксана Васильевна</w:t>
      </w:r>
      <w:r w:rsidRPr="007B43C2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503091" w:rsidRPr="007B43C2" w:rsidRDefault="00503091" w:rsidP="00503091">
      <w:pPr>
        <w:spacing w:after="0"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43C2">
        <w:rPr>
          <w:rFonts w:ascii="Times New Roman" w:hAnsi="Times New Roman" w:cs="Times New Roman"/>
          <w:i/>
          <w:sz w:val="28"/>
          <w:szCs w:val="28"/>
        </w:rPr>
        <w:t>Ф.И.О. студента</w:t>
      </w:r>
    </w:p>
    <w:p w:rsidR="00503091" w:rsidRPr="007B43C2" w:rsidRDefault="00503091" w:rsidP="005030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43C2">
        <w:rPr>
          <w:rFonts w:ascii="Times New Roman" w:hAnsi="Times New Roman" w:cs="Times New Roman"/>
          <w:i/>
          <w:sz w:val="28"/>
          <w:szCs w:val="28"/>
        </w:rPr>
        <w:t>______</w:t>
      </w:r>
      <w:r w:rsidRPr="007B43C2">
        <w:rPr>
          <w:rFonts w:ascii="Times New Roman" w:hAnsi="Times New Roman" w:cs="Times New Roman"/>
          <w:sz w:val="28"/>
          <w:szCs w:val="28"/>
        </w:rPr>
        <w:t>44.03.0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Педагогическое</w:t>
      </w:r>
      <w:r w:rsidRPr="007B43C2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7B43C2">
        <w:rPr>
          <w:rFonts w:ascii="Times New Roman" w:hAnsi="Times New Roman" w:cs="Times New Roman"/>
          <w:i/>
          <w:sz w:val="28"/>
          <w:szCs w:val="28"/>
        </w:rPr>
        <w:t>___</w:t>
      </w:r>
    </w:p>
    <w:p w:rsidR="00503091" w:rsidRDefault="00503091" w:rsidP="00503091">
      <w:pPr>
        <w:spacing w:after="0" w:line="10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C6396">
        <w:rPr>
          <w:rFonts w:ascii="Times New Roman" w:hAnsi="Times New Roman" w:cs="Times New Roman"/>
          <w:i/>
          <w:sz w:val="20"/>
          <w:szCs w:val="20"/>
        </w:rPr>
        <w:t>направление обучения</w:t>
      </w:r>
    </w:p>
    <w:p w:rsidR="00503091" w:rsidRPr="009C6396" w:rsidRDefault="00503091" w:rsidP="00503091">
      <w:pPr>
        <w:spacing w:after="0" w:line="10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B42FB" w:rsidRPr="00E42E78" w:rsidRDefault="001B42FB" w:rsidP="001B4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B4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Адаптация первоклассников к школьному обучению</w:t>
      </w:r>
    </w:p>
    <w:p w:rsidR="00503091" w:rsidRPr="009C6396" w:rsidRDefault="00503091" w:rsidP="00503091">
      <w:p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C6396">
        <w:rPr>
          <w:rFonts w:ascii="Times New Roman" w:hAnsi="Times New Roman" w:cs="Times New Roman"/>
          <w:sz w:val="20"/>
          <w:szCs w:val="20"/>
        </w:rPr>
        <w:t>тема выпускной квалификационной работы</w:t>
      </w:r>
    </w:p>
    <w:p w:rsidR="00503091" w:rsidRDefault="00503091" w:rsidP="00503091">
      <w:pPr>
        <w:spacing w:after="0" w:line="100" w:lineRule="atLeast"/>
        <w:jc w:val="center"/>
      </w:pPr>
    </w:p>
    <w:p w:rsidR="00503091" w:rsidRPr="007B43C2" w:rsidRDefault="00503091" w:rsidP="005030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3C2">
        <w:rPr>
          <w:rFonts w:ascii="Times New Roman" w:hAnsi="Times New Roman" w:cs="Times New Roman"/>
          <w:sz w:val="26"/>
          <w:szCs w:val="26"/>
        </w:rPr>
        <w:tab/>
        <w:t>В процессе выполнения выпускной квалификационной работы студент(ка) освоил(а) следующие компетенции:</w:t>
      </w:r>
    </w:p>
    <w:tbl>
      <w:tblPr>
        <w:tblW w:w="9796" w:type="dxa"/>
        <w:tblInd w:w="-55" w:type="dxa"/>
        <w:tblLayout w:type="fixed"/>
        <w:tblLook w:val="0000"/>
      </w:tblPr>
      <w:tblGrid>
        <w:gridCol w:w="5072"/>
        <w:gridCol w:w="1571"/>
        <w:gridCol w:w="1571"/>
        <w:gridCol w:w="1582"/>
      </w:tblGrid>
      <w:tr w:rsidR="00503091" w:rsidRPr="007B43C2" w:rsidTr="001B42FB"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091" w:rsidRPr="007B43C2" w:rsidRDefault="00503091" w:rsidP="00C6704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B43C2">
              <w:rPr>
                <w:rFonts w:ascii="Times New Roman" w:hAnsi="Times New Roman" w:cs="Times New Roman"/>
                <w:bCs/>
              </w:rPr>
              <w:t>Формируемые</w:t>
            </w:r>
          </w:p>
          <w:p w:rsidR="00503091" w:rsidRPr="007B43C2" w:rsidRDefault="00503091" w:rsidP="00C67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43C2">
              <w:rPr>
                <w:rFonts w:ascii="Times New Roman" w:hAnsi="Times New Roman" w:cs="Times New Roman"/>
                <w:bCs/>
              </w:rPr>
              <w:t>Компетенции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91" w:rsidRPr="007B43C2" w:rsidRDefault="00503091" w:rsidP="00C67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43C2">
              <w:rPr>
                <w:rFonts w:ascii="Times New Roman" w:hAnsi="Times New Roman" w:cs="Times New Roman"/>
              </w:rPr>
              <w:t>Высокий уровень сформированности компетенций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91" w:rsidRPr="007B43C2" w:rsidRDefault="00503091" w:rsidP="00C67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43C2">
              <w:rPr>
                <w:rFonts w:ascii="Times New Roman" w:hAnsi="Times New Roman" w:cs="Times New Roman"/>
              </w:rPr>
              <w:t>Продвинутый уровень сформированности компетенций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91" w:rsidRPr="007B43C2" w:rsidRDefault="00503091" w:rsidP="00C6704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B43C2">
              <w:rPr>
                <w:rFonts w:ascii="Times New Roman" w:hAnsi="Times New Roman" w:cs="Times New Roman"/>
              </w:rPr>
              <w:t>Базовый уровень сформированности компетенций</w:t>
            </w:r>
          </w:p>
        </w:tc>
      </w:tr>
      <w:tr w:rsidR="00503091" w:rsidRPr="007B43C2" w:rsidTr="001B42FB"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91" w:rsidRPr="007B43C2" w:rsidRDefault="00503091" w:rsidP="00C670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43C2">
              <w:rPr>
                <w:rFonts w:ascii="Times New Roman" w:hAnsi="Times New Roman" w:cs="Times New Roman"/>
                <w:bCs/>
              </w:rPr>
              <w:t>ОК-1</w:t>
            </w:r>
            <w:r w:rsidRPr="007B43C2">
              <w:rPr>
                <w:rFonts w:ascii="Times New Roman" w:hAnsi="Times New Roman" w:cs="Times New Roman"/>
              </w:rPr>
              <w:t xml:space="preserve"> </w:t>
            </w:r>
          </w:p>
          <w:p w:rsidR="00503091" w:rsidRPr="007B43C2" w:rsidRDefault="00503091" w:rsidP="00C6704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B43C2">
              <w:rPr>
                <w:rFonts w:ascii="Times New Roman" w:hAnsi="Times New Roman" w:cs="Times New Roman"/>
              </w:rPr>
              <w:t>способен использовать основы философских знаний для формирования мировоззренческой позиции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91" w:rsidRPr="007B43C2" w:rsidRDefault="00503091" w:rsidP="00C6704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91" w:rsidRPr="007B43C2" w:rsidRDefault="001B42FB" w:rsidP="001B42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91" w:rsidRPr="007B43C2" w:rsidRDefault="00503091" w:rsidP="00C6704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03091" w:rsidRPr="007B43C2" w:rsidTr="001B42FB">
        <w:tc>
          <w:tcPr>
            <w:tcW w:w="5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91" w:rsidRPr="007B43C2" w:rsidRDefault="00503091" w:rsidP="00C6704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B43C2">
              <w:rPr>
                <w:rFonts w:ascii="Times New Roman" w:hAnsi="Times New Roman" w:cs="Times New Roman"/>
              </w:rPr>
              <w:t>ОК-2</w:t>
            </w:r>
          </w:p>
          <w:p w:rsidR="00503091" w:rsidRPr="007B43C2" w:rsidRDefault="00503091" w:rsidP="00C6704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B43C2">
              <w:rPr>
                <w:rFonts w:ascii="Times New Roman" w:hAnsi="Times New Roman" w:cs="Times New Roman"/>
              </w:rPr>
              <w:t>способен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91" w:rsidRPr="007B43C2" w:rsidRDefault="00503091" w:rsidP="00C67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91" w:rsidRPr="007B43C2" w:rsidRDefault="001B42FB" w:rsidP="001B42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91" w:rsidRPr="007B43C2" w:rsidRDefault="00503091" w:rsidP="00C6704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03091" w:rsidRPr="007B43C2" w:rsidTr="001B42FB"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91" w:rsidRPr="007B43C2" w:rsidRDefault="00503091" w:rsidP="00C670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43C2">
              <w:rPr>
                <w:rFonts w:ascii="Times New Roman" w:hAnsi="Times New Roman" w:cs="Times New Roman"/>
              </w:rPr>
              <w:t xml:space="preserve">ОК-7 </w:t>
            </w:r>
          </w:p>
          <w:p w:rsidR="00503091" w:rsidRPr="007B43C2" w:rsidRDefault="00503091" w:rsidP="00C670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</w:rPr>
              <w:t xml:space="preserve">способен к самоорганизации и самообразованию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91" w:rsidRPr="007B43C2" w:rsidRDefault="001B42FB" w:rsidP="00C67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91" w:rsidRPr="007B43C2" w:rsidRDefault="00503091" w:rsidP="001B42FB">
            <w:pPr>
              <w:tabs>
                <w:tab w:val="left" w:pos="144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91" w:rsidRPr="007B43C2" w:rsidRDefault="00503091" w:rsidP="00C67043">
            <w:pPr>
              <w:tabs>
                <w:tab w:val="left" w:pos="1440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2FB" w:rsidRPr="007B43C2" w:rsidTr="001B42FB"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t>ОПК-2</w:t>
            </w:r>
          </w:p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t>готов применять качественные и количественные методы в психологических и педагогических исследованиях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DD0A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B43C2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tabs>
                <w:tab w:val="left" w:pos="1440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2FB" w:rsidRPr="007B43C2" w:rsidTr="001B42FB"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t xml:space="preserve">ОПК-3 </w:t>
            </w:r>
          </w:p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t>готов использовать методы диагностики развития, общения, деятельности детей разных возрастов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DD0A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43C2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tabs>
                <w:tab w:val="left" w:pos="1440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2FB" w:rsidRPr="007B43C2" w:rsidTr="001B42FB">
        <w:tc>
          <w:tcPr>
            <w:tcW w:w="5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t>ОПК-4</w:t>
            </w:r>
          </w:p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t>готов использовать знание различных теорий обучения, воспитания и развития, основных образовательных программ для обучающихся младшего школьного возраста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DD0A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tabs>
                <w:tab w:val="left" w:pos="1440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2FB" w:rsidRPr="007B43C2" w:rsidTr="001B42FB">
        <w:tc>
          <w:tcPr>
            <w:tcW w:w="5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t>ОПК-6</w:t>
            </w:r>
          </w:p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t>способен организовывать совместную деятельность и межличностное взаимодействие субъектов образовательной среды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43C2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DD0A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tabs>
                <w:tab w:val="left" w:pos="1440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2FB" w:rsidRPr="007B43C2" w:rsidTr="001B42FB">
        <w:tc>
          <w:tcPr>
            <w:tcW w:w="5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lastRenderedPageBreak/>
              <w:t>ПК-8</w:t>
            </w:r>
          </w:p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t>способен проводить диагностику уровня освоения детьми содержания учебных программ с помощью стандартных предметных заданий, внося (совместно с методистами) необходимые изменения в построение образовательной деятельности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43C2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tabs>
                <w:tab w:val="left" w:pos="1440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tabs>
                <w:tab w:val="left" w:pos="1440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2FB" w:rsidRPr="007B43C2" w:rsidTr="001B42FB">
        <w:tc>
          <w:tcPr>
            <w:tcW w:w="5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t>ПК-22</w:t>
            </w:r>
          </w:p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t>готов применять утвержденные стандартные методы и технологии, позволяющие решать диагностические и коррекционно-развивающие задачи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43C2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tabs>
                <w:tab w:val="left" w:pos="1440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tabs>
                <w:tab w:val="left" w:pos="1440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2FB" w:rsidRPr="007B43C2" w:rsidTr="001B42FB">
        <w:tc>
          <w:tcPr>
            <w:tcW w:w="5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t>ПК-23</w:t>
            </w:r>
          </w:p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t>способен осуществлять сбор и первичную обработку информации, результатов психологических наблюдений и диагностики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43C2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tabs>
                <w:tab w:val="left" w:pos="1440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tabs>
                <w:tab w:val="left" w:pos="1440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2FB" w:rsidRPr="007B43C2" w:rsidTr="001B42FB">
        <w:tc>
          <w:tcPr>
            <w:tcW w:w="5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t>ПК-27</w:t>
            </w:r>
          </w:p>
          <w:p w:rsidR="001B42FB" w:rsidRPr="007B43C2" w:rsidRDefault="001B42FB" w:rsidP="00C67043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43C2">
              <w:rPr>
                <w:rFonts w:ascii="Times New Roman" w:hAnsi="Times New Roman" w:cs="Times New Roman"/>
                <w:color w:val="000000"/>
              </w:rPr>
              <w:t>способен выстраивать развивающие учебные ситуации, благоприятные для развития личности и способностей ребенка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43C2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tabs>
                <w:tab w:val="left" w:pos="1440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FB" w:rsidRPr="007B43C2" w:rsidRDefault="001B42FB" w:rsidP="00C67043">
            <w:pPr>
              <w:tabs>
                <w:tab w:val="left" w:pos="1440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03091" w:rsidRDefault="00503091" w:rsidP="00503091">
      <w:pPr>
        <w:jc w:val="both"/>
      </w:pPr>
    </w:p>
    <w:p w:rsidR="00503091" w:rsidRPr="007B43C2" w:rsidRDefault="00503091" w:rsidP="0050309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3C2">
        <w:rPr>
          <w:rFonts w:ascii="Times New Roman" w:hAnsi="Times New Roman" w:cs="Times New Roman"/>
          <w:sz w:val="26"/>
          <w:szCs w:val="26"/>
        </w:rPr>
        <w:t xml:space="preserve">В процессе работы </w:t>
      </w:r>
      <w:r w:rsidR="001B42FB">
        <w:rPr>
          <w:rFonts w:ascii="Times New Roman" w:hAnsi="Times New Roman" w:cs="Times New Roman"/>
          <w:sz w:val="26"/>
          <w:szCs w:val="26"/>
        </w:rPr>
        <w:t>Оксана Васильевна</w:t>
      </w:r>
      <w:r>
        <w:rPr>
          <w:rFonts w:ascii="Times New Roman" w:hAnsi="Times New Roman" w:cs="Times New Roman"/>
          <w:sz w:val="26"/>
          <w:szCs w:val="26"/>
        </w:rPr>
        <w:t xml:space="preserve"> продемонстрировала</w:t>
      </w:r>
      <w:r w:rsidRPr="007B43C2">
        <w:rPr>
          <w:rFonts w:ascii="Times New Roman" w:hAnsi="Times New Roman" w:cs="Times New Roman"/>
          <w:sz w:val="26"/>
          <w:szCs w:val="26"/>
        </w:rPr>
        <w:t xml:space="preserve"> </w:t>
      </w:r>
      <w:r w:rsidR="001B42FB">
        <w:rPr>
          <w:rFonts w:ascii="Times New Roman" w:hAnsi="Times New Roman" w:cs="Times New Roman"/>
          <w:sz w:val="26"/>
          <w:szCs w:val="26"/>
        </w:rPr>
        <w:t xml:space="preserve">достаточно </w:t>
      </w:r>
      <w:r w:rsidRPr="007B43C2">
        <w:rPr>
          <w:rFonts w:ascii="Times New Roman" w:hAnsi="Times New Roman" w:cs="Times New Roman"/>
          <w:sz w:val="26"/>
          <w:szCs w:val="26"/>
        </w:rPr>
        <w:t>высокий уровень сформированности проверяемых компетенций.</w:t>
      </w:r>
    </w:p>
    <w:p w:rsidR="00503091" w:rsidRPr="007B43C2" w:rsidRDefault="00503091" w:rsidP="0050309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Студент</w:t>
      </w:r>
      <w:r w:rsidRPr="007B43C2">
        <w:rPr>
          <w:rFonts w:ascii="Times New Roman" w:hAnsi="Times New Roman" w:cs="Times New Roman"/>
          <w:sz w:val="26"/>
          <w:szCs w:val="26"/>
        </w:rPr>
        <w:t>ка при выполнении выпускной квалификацион</w:t>
      </w:r>
      <w:r>
        <w:rPr>
          <w:rFonts w:ascii="Times New Roman" w:hAnsi="Times New Roman" w:cs="Times New Roman"/>
          <w:sz w:val="26"/>
          <w:szCs w:val="26"/>
        </w:rPr>
        <w:t>ной работы проявила</w:t>
      </w:r>
      <w:r w:rsidRPr="007B43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себя </w:t>
      </w:r>
      <w:r w:rsidRPr="007B43C2">
        <w:rPr>
          <w:rFonts w:ascii="Times New Roman" w:hAnsi="Times New Roman" w:cs="Times New Roman"/>
          <w:sz w:val="26"/>
          <w:szCs w:val="26"/>
        </w:rPr>
        <w:t xml:space="preserve">как добросовестный, вдумчивый и ответственный исследователь, способный </w:t>
      </w:r>
      <w:r>
        <w:rPr>
          <w:rFonts w:ascii="Times New Roman" w:hAnsi="Times New Roman" w:cs="Times New Roman"/>
          <w:sz w:val="26"/>
          <w:szCs w:val="26"/>
        </w:rPr>
        <w:t>к научной деятельности</w:t>
      </w:r>
      <w:r w:rsidRPr="007B43C2">
        <w:rPr>
          <w:rFonts w:ascii="Times New Roman" w:hAnsi="Times New Roman" w:cs="Times New Roman"/>
          <w:sz w:val="26"/>
          <w:szCs w:val="26"/>
        </w:rPr>
        <w:t>.</w:t>
      </w:r>
    </w:p>
    <w:p w:rsidR="00503091" w:rsidRPr="007B43C2" w:rsidRDefault="00503091" w:rsidP="0050309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3C2">
        <w:rPr>
          <w:rFonts w:ascii="Times New Roman" w:hAnsi="Times New Roman" w:cs="Times New Roman"/>
          <w:sz w:val="28"/>
          <w:szCs w:val="28"/>
        </w:rPr>
        <w:t xml:space="preserve">Содержание ВКР </w:t>
      </w:r>
      <w:r w:rsidRPr="007B43C2"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 w:rsidRPr="007B43C2">
        <w:rPr>
          <w:rFonts w:ascii="Times New Roman" w:hAnsi="Times New Roman" w:cs="Times New Roman"/>
          <w:sz w:val="28"/>
          <w:szCs w:val="28"/>
        </w:rPr>
        <w:t xml:space="preserve"> предъявляемым требованиям.</w:t>
      </w:r>
    </w:p>
    <w:p w:rsidR="00503091" w:rsidRPr="007B43C2" w:rsidRDefault="00503091" w:rsidP="0050309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503091" w:rsidRPr="007B43C2" w:rsidRDefault="00503091" w:rsidP="0050309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3C2">
        <w:rPr>
          <w:rFonts w:ascii="Times New Roman" w:hAnsi="Times New Roman" w:cs="Times New Roman"/>
          <w:sz w:val="28"/>
          <w:szCs w:val="28"/>
        </w:rPr>
        <w:t xml:space="preserve">Структура  ВКР </w:t>
      </w:r>
      <w:r w:rsidRPr="007B43C2"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 w:rsidRPr="007B43C2">
        <w:rPr>
          <w:rFonts w:ascii="Times New Roman" w:hAnsi="Times New Roman" w:cs="Times New Roman"/>
          <w:sz w:val="28"/>
          <w:szCs w:val="28"/>
        </w:rPr>
        <w:t xml:space="preserve"> предъявляемым требованиям.</w:t>
      </w:r>
    </w:p>
    <w:p w:rsidR="00503091" w:rsidRPr="007B43C2" w:rsidRDefault="00503091" w:rsidP="0050309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503091" w:rsidRPr="007B43C2" w:rsidRDefault="00503091" w:rsidP="0050309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2">
        <w:rPr>
          <w:rFonts w:ascii="Times New Roman" w:hAnsi="Times New Roman" w:cs="Times New Roman"/>
          <w:sz w:val="28"/>
          <w:szCs w:val="28"/>
        </w:rPr>
        <w:t>Оформление ВКР</w:t>
      </w:r>
      <w:r w:rsidRPr="007B4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3C2">
        <w:rPr>
          <w:rFonts w:ascii="Times New Roman" w:hAnsi="Times New Roman" w:cs="Times New Roman"/>
          <w:sz w:val="28"/>
          <w:szCs w:val="28"/>
          <w:u w:val="single"/>
        </w:rPr>
        <w:t xml:space="preserve">соответствует </w:t>
      </w:r>
      <w:r w:rsidRPr="007B43C2">
        <w:rPr>
          <w:rFonts w:ascii="Times New Roman" w:hAnsi="Times New Roman" w:cs="Times New Roman"/>
          <w:sz w:val="28"/>
          <w:szCs w:val="28"/>
        </w:rPr>
        <w:t xml:space="preserve"> предъявляемым требованиям.</w:t>
      </w:r>
    </w:p>
    <w:p w:rsidR="00503091" w:rsidRDefault="00503091" w:rsidP="00503091">
      <w:pPr>
        <w:spacing w:after="0" w:line="100" w:lineRule="atLeast"/>
        <w:ind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:rsidR="00503091" w:rsidRPr="007B43C2" w:rsidRDefault="00503091" w:rsidP="00503091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3C2">
        <w:rPr>
          <w:rFonts w:ascii="Times New Roman" w:hAnsi="Times New Roman" w:cs="Times New Roman"/>
          <w:sz w:val="26"/>
          <w:szCs w:val="26"/>
        </w:rPr>
        <w:t>Выпускная квалификационная работа рекомендуется к защите.</w:t>
      </w:r>
    </w:p>
    <w:p w:rsidR="00503091" w:rsidRDefault="00503091" w:rsidP="00503091">
      <w:pPr>
        <w:spacing w:line="100" w:lineRule="atLeast"/>
        <w:ind w:firstLine="709"/>
        <w:jc w:val="both"/>
        <w:rPr>
          <w:sz w:val="26"/>
          <w:szCs w:val="26"/>
        </w:rPr>
      </w:pPr>
    </w:p>
    <w:p w:rsidR="00503091" w:rsidRDefault="00503091" w:rsidP="00503091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1B42FB">
        <w:rPr>
          <w:sz w:val="26"/>
          <w:szCs w:val="26"/>
        </w:rPr>
        <w:t>6</w:t>
      </w:r>
      <w:r>
        <w:rPr>
          <w:sz w:val="26"/>
          <w:szCs w:val="26"/>
        </w:rPr>
        <w:t>. 10. 2020</w:t>
      </w:r>
    </w:p>
    <w:p w:rsidR="00503091" w:rsidRDefault="00503091" w:rsidP="00503091">
      <w:pPr>
        <w:spacing w:line="100" w:lineRule="atLeast"/>
        <w:jc w:val="both"/>
      </w:pPr>
      <w:r w:rsidRPr="009C6396"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Pr="009C6396">
        <w:rPr>
          <w:rFonts w:ascii="Times New Roman" w:hAnsi="Times New Roman"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9C6396">
        <w:rPr>
          <w:rFonts w:ascii="Times New Roman" w:hAnsi="Times New Roman" w:cs="Times New Roman"/>
          <w:sz w:val="26"/>
          <w:szCs w:val="26"/>
        </w:rPr>
        <w:t xml:space="preserve">  _Е.М.Плеханова__/_________</w:t>
      </w:r>
      <w:r w:rsidRPr="009C6396">
        <w:rPr>
          <w:rFonts w:ascii="Times New Roman" w:hAnsi="Times New Roman" w:cs="Times New Roman"/>
          <w:noProof/>
          <w:sz w:val="26"/>
          <w:szCs w:val="26"/>
          <w:u w:val="single"/>
        </w:rPr>
        <w:drawing>
          <wp:inline distT="0" distB="0" distL="0" distR="0">
            <wp:extent cx="647700" cy="624470"/>
            <wp:effectExtent l="19050" t="0" r="0" b="0"/>
            <wp:docPr id="14" name="Рисунок 3" descr="C:\Users\79135\Downloads\20200611_13080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79135\Downloads\20200611_130803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396">
        <w:rPr>
          <w:rFonts w:ascii="Times New Roman" w:hAnsi="Times New Roman" w:cs="Times New Roman"/>
          <w:sz w:val="26"/>
          <w:szCs w:val="26"/>
        </w:rPr>
        <w:t>_____</w:t>
      </w:r>
    </w:p>
    <w:p w:rsidR="001C1716" w:rsidRPr="008049A5" w:rsidRDefault="001C1716" w:rsidP="008049A5"/>
    <w:sectPr w:rsidR="001C1716" w:rsidRPr="008049A5" w:rsidSect="007E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83" w:rsidRDefault="00D42683" w:rsidP="008049A5">
      <w:pPr>
        <w:spacing w:after="0" w:line="240" w:lineRule="auto"/>
      </w:pPr>
      <w:r>
        <w:separator/>
      </w:r>
    </w:p>
  </w:endnote>
  <w:endnote w:type="continuationSeparator" w:id="1">
    <w:p w:rsidR="00D42683" w:rsidRDefault="00D42683" w:rsidP="0080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83" w:rsidRDefault="00D42683" w:rsidP="008049A5">
      <w:pPr>
        <w:spacing w:after="0" w:line="240" w:lineRule="auto"/>
      </w:pPr>
      <w:r>
        <w:separator/>
      </w:r>
    </w:p>
  </w:footnote>
  <w:footnote w:type="continuationSeparator" w:id="1">
    <w:p w:rsidR="00D42683" w:rsidRDefault="00D42683" w:rsidP="00804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9A5"/>
    <w:rsid w:val="00023512"/>
    <w:rsid w:val="000B7217"/>
    <w:rsid w:val="001B42FB"/>
    <w:rsid w:val="001C1716"/>
    <w:rsid w:val="00503091"/>
    <w:rsid w:val="007E002E"/>
    <w:rsid w:val="008049A5"/>
    <w:rsid w:val="00D4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9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04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49A5"/>
  </w:style>
  <w:style w:type="paragraph" w:styleId="a7">
    <w:name w:val="footer"/>
    <w:basedOn w:val="a"/>
    <w:link w:val="a8"/>
    <w:uiPriority w:val="99"/>
    <w:semiHidden/>
    <w:unhideWhenUsed/>
    <w:rsid w:val="00804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4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2221</Characters>
  <Application>Microsoft Office Word</Application>
  <DocSecurity>0</DocSecurity>
  <Lines>18</Lines>
  <Paragraphs>5</Paragraphs>
  <ScaleCrop>false</ScaleCrop>
  <Company>HP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79135846777</dc:creator>
  <cp:keywords/>
  <dc:description/>
  <cp:lastModifiedBy>79135846777</cp:lastModifiedBy>
  <cp:revision>4</cp:revision>
  <dcterms:created xsi:type="dcterms:W3CDTF">2020-10-05T15:38:00Z</dcterms:created>
  <dcterms:modified xsi:type="dcterms:W3CDTF">2020-10-08T04:52:00Z</dcterms:modified>
</cp:coreProperties>
</file>